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8307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0E24BE12" w14:textId="77777777">
        <w:trPr>
          <w:jc w:val="center"/>
        </w:trPr>
        <w:tc>
          <w:tcPr>
            <w:tcW w:w="5099" w:type="dxa"/>
          </w:tcPr>
          <w:p w14:paraId="00106A5B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10CCCB20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1B994898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6282B8A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BF34A64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F79C91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29C60ED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343F3A44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- 2018 CĐCĐ SÓC TRĂNG (ST1820N1)</w:t>
      </w:r>
    </w:p>
    <w:p w14:paraId="78AB1831" w14:textId="73211170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2018</w:t>
      </w:r>
    </w:p>
    <w:p w14:paraId="56CC19AB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Long_0939004727_Nơi học: CĐCĐ Sóc Trăng</w:t>
      </w:r>
    </w:p>
    <w:tbl>
      <w:tblPr>
        <w:tblStyle w:val="a0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2AF946F4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9759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6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DE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0CDC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0CA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CA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9E4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FEC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1F652D2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3C1A1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FFC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2BC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002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F09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4649FC6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hệ VLVH đăng trên web Khoa Kinh tế (ce.ctu.edu.vn)</w:t>
            </w:r>
          </w:p>
        </w:tc>
      </w:tr>
    </w:tbl>
    <w:p w14:paraId="0781DEF4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1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2CD860C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E97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273B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CB6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E6C5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F0E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7252AE6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5438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7A5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E55D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EF038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25E26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271A021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A3E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00F3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402F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F66F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A9FB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1CCFF63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E23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9BBE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AC89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F094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AA66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CCCD64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4F8F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0E26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AFAE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8A6E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6866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85E9E3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5A86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B4BB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925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ADC2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DB7B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4C9C50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83B3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445E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BA7F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3C7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9E1B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1B4894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CA87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6CCF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133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561BA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D2E55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6CD2C88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43B3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1A56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3E94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998C" w14:textId="77777777" w:rsidR="00E06392" w:rsidRDefault="00E06392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549" w14:textId="77777777" w:rsidR="00E06392" w:rsidRDefault="00E06392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E06392" w14:paraId="4205F5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4AA8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FE1A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FA17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88F3" w14:textId="77777777" w:rsidR="00E06392" w:rsidRDefault="00E06392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FB9C0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3C52F81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8FE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476F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552A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9D1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5FF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E06392" w14:paraId="1B49BF31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586F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88DE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973C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238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409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05A3D2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8889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C5E1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1BD5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B206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9C12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5B48125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AAA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E73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EA3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084A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BD39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7BCA05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8AE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12D4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2347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6E6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90AD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4DFBB45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42C7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0F8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22FB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72F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3E02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41C605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2FAF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FC3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E16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6A8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38E1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1FB216E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914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86B4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77A7F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4AD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880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9A5ED2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FD3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2553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CB21E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022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DF5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B93C6E7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6FA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3DB0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732B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DB7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528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E28A55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27F3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7E94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C2EF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9718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3A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097CF3B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CE6F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113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13C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58C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15C4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0F7E3E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9D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87EC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5F2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EEA6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38D5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058EE68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A63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36BD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D16B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0467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DDC7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2E643E" w14:textId="77777777" w:rsidR="00E06392" w:rsidRDefault="00E06392"/>
    <w:p w14:paraId="4CC875E4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415F7DBA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2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55084F95" w14:textId="77777777">
        <w:trPr>
          <w:jc w:val="center"/>
        </w:trPr>
        <w:tc>
          <w:tcPr>
            <w:tcW w:w="5099" w:type="dxa"/>
          </w:tcPr>
          <w:p w14:paraId="07671081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17F0E6BA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0FD03A73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425F0F3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53D6943B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6A017592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AE1F666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09B676C8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- 2019 ĐẠI HỌC CẦN THƠ (DC1920N1)</w:t>
      </w:r>
    </w:p>
    <w:p w14:paraId="37F79453" w14:textId="7CE2632E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2018</w:t>
      </w:r>
    </w:p>
    <w:p w14:paraId="3001FA70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Đ</w:t>
      </w:r>
      <w:r>
        <w:rPr>
          <w:rFonts w:ascii="Cambria" w:eastAsia="Cambria" w:hAnsi="Cambria" w:cs="Cambria"/>
          <w:b/>
          <w:sz w:val="20"/>
          <w:szCs w:val="20"/>
        </w:rPr>
        <w:t>ạ</w:t>
      </w:r>
      <w:r>
        <w:rPr>
          <w:rFonts w:ascii="Book Antiqua" w:eastAsia="Book Antiqua" w:hAnsi="Book Antiqua" w:cs="Book Antiqua"/>
          <w:b/>
          <w:sz w:val="20"/>
          <w:szCs w:val="20"/>
        </w:rPr>
        <w:t>t_0974936772_Nơi học: 102/DB</w:t>
      </w:r>
    </w:p>
    <w:tbl>
      <w:tblPr>
        <w:tblStyle w:val="a3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02C0F8DC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5CB3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9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CA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9C1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AB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D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1BF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B93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155ADA2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7BD0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9CB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KT127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344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quản trị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93A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2590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2496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EB9A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Hồ Hữu Phương Chi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4765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0932191289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D809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92" w14:paraId="42E9C74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0C876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481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KT275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391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chuyên ngành TC - KT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79E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F5666" w14:textId="77777777" w:rsidR="00E06392" w:rsidRDefault="00FF0D9F" w:rsidP="00315D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60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Phạm Lan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8361" w14:textId="2A3F6C31" w:rsidR="00E06392" w:rsidRDefault="00315DDA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0918402662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D0A1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DA9834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2F2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C96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DF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Phân tích báo cáo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179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352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D47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Lê Tín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D53F1" w14:textId="72FC3EA6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 0979402304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A158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92" w14:paraId="4ABE552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D6E4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FBA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KT434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14C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Chuyên đề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B0A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ADC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14:paraId="30ABD2A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đề  hệ VLVH đăng trên web Khoa Kinh tế (ce.ctu.edu.vn)</w:t>
            </w:r>
          </w:p>
        </w:tc>
      </w:tr>
      <w:tr w:rsidR="00E06392" w14:paraId="1433441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64B6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A72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5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và khai báo thuế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C4B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E09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1CE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Lê Tín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5BE04" w14:textId="400D36AB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0979402304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7542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92" w14:paraId="777482A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6FDFF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CD7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3AE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Hệ thống thông tin kế toán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B1D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D83F5" w14:textId="35E6BE95" w:rsidR="00E06392" w:rsidRDefault="00FF0D9F" w:rsidP="00315D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C3BC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Lê Trần Phước Huy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DF8D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0939391578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F344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92" w14:paraId="6CD383C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4D666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49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KT363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181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văn phòng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5B9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526D3" w14:textId="77777777" w:rsidR="00E06392" w:rsidRDefault="00FF0D9F" w:rsidP="00315D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F142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Kim Hà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4785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09393</w:t>
            </w:r>
            <w:r>
              <w:rPr>
                <w:sz w:val="22"/>
                <w:szCs w:val="22"/>
              </w:rPr>
              <w:t>76611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F54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657238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4359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1E9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C2A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hành chính sự nghiệp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554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F81BB" w14:textId="702A38C3" w:rsidR="00E06392" w:rsidRDefault="00FF0D9F" w:rsidP="00315D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0A81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Trần Quế Anh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6D4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0913618961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6C88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7F9E481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4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33FD5A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15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A53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B514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AFB1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EC44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E06392" w14:paraId="21B1DD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6820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6F49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6CC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1C3A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C771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06392" w14:paraId="3A098D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0465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8779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98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E981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EDEE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</w:tr>
      <w:tr w:rsidR="00E06392" w14:paraId="14D367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E5F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84E9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9A4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062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219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5E00C5F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DC4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186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349B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FB59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63FF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7935968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77C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DCC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526D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10BA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9134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77F362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CD66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9A54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569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8F0B4" w14:textId="77777777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26A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1A4AD59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74B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793D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E5C2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B928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8F27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315317C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1B0B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53DA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B6C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9468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F1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 (thi 22/9)</w:t>
            </w:r>
          </w:p>
        </w:tc>
      </w:tr>
      <w:tr w:rsidR="00E06392" w14:paraId="223E7B1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13C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856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22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62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14E" w14:textId="77777777" w:rsidR="00E06392" w:rsidRDefault="00E06392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</w:tr>
      <w:tr w:rsidR="00E06392" w14:paraId="0B5943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4444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CDA8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802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74A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CCE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và khai báo thuế</w:t>
            </w:r>
          </w:p>
        </w:tc>
      </w:tr>
      <w:tr w:rsidR="00E06392" w14:paraId="06AE4F80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5F71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5D3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5C67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D77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90A1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và khai báo thuế</w:t>
            </w:r>
          </w:p>
        </w:tc>
      </w:tr>
      <w:tr w:rsidR="00E06392" w14:paraId="297855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CA14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3774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3ED3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D5B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văn phòng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7D50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và khai báo thuế</w:t>
            </w:r>
          </w:p>
        </w:tc>
      </w:tr>
      <w:tr w:rsidR="00E06392" w14:paraId="437061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CDF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C534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9C7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80B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văn phòng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B862" w14:textId="77777777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37C21C8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9DD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E57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EBB0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2A5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văn phòng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698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Phân tích báo cáo tài chính</w:t>
            </w:r>
          </w:p>
        </w:tc>
      </w:tr>
      <w:tr w:rsidR="00E06392" w14:paraId="1F7612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C977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BB42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1D8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B59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0FE7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Phân tích báo cáo tài chính</w:t>
            </w:r>
          </w:p>
        </w:tc>
      </w:tr>
      <w:tr w:rsidR="00E06392" w14:paraId="2BC9A40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F81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731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8AA1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725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chuyên ngành TC -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98ED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Phân tích báo cáo tài chính</w:t>
            </w:r>
          </w:p>
        </w:tc>
      </w:tr>
      <w:tr w:rsidR="00E06392" w14:paraId="488F19E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651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339C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8F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50E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chuyên ngành TC -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907E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628D81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25F0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3954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1F46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A46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chuyên ngành TC -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CC5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4049FBD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FE8C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2D4E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F0A0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3D9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chuyên ngành TC -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879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4CA1442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0FC3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97D4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749B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755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chuyên ngành TC -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150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0FCD964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1204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02AE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A6AA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A1B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D3A8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58C72C4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A9E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C686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E291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999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3CCC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6CA3272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9CB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5AB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F4B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6364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D974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221893" w14:textId="77777777" w:rsidR="00E06392" w:rsidRDefault="00E06392"/>
    <w:p w14:paraId="1915A0BD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6DC42443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5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7170E4FE" w14:textId="77777777">
        <w:trPr>
          <w:jc w:val="center"/>
        </w:trPr>
        <w:tc>
          <w:tcPr>
            <w:tcW w:w="5099" w:type="dxa"/>
          </w:tcPr>
          <w:p w14:paraId="18B0019F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333AFE2A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79355D15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0F40E7F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80EBF06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8C3250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130DE7ED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1787281F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- 2019 ĐH KỸ THUẬT - CÔNG NGHỆ CẦN THƠ (CT1922N1)</w:t>
      </w:r>
    </w:p>
    <w:p w14:paraId="371AE981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2018</w:t>
      </w:r>
    </w:p>
    <w:p w14:paraId="1E7CD534" w14:textId="0BDD3DF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Khoa_0917273266_Nơi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6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694D9BDB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EF7A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EF0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2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6408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3C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704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75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BB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594795A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0FFD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C34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A6F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AE6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D2FE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3C19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Huỳnh Hữu Thọ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7277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0939773889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814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81A49B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2AD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3C6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A53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3E3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B8FA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3193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Ngô Mỹ Trân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A3BA0" w14:textId="17E180A9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0918555863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464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57A322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AAEFF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4B5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F9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D78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4495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D5D0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Thị Ngọc Vân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69CA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0914920988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749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1DAD31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2E5D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997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F42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223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CEFA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57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Thị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478C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0946934323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345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427799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0E423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D0D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451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12D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ADF5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74A1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Võ Văn Dứt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2891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0918549474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C8F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tuần còn lại GVGD tự sắp xếp</w:t>
            </w:r>
          </w:p>
        </w:tc>
      </w:tr>
      <w:tr w:rsidR="00E06392" w14:paraId="201F70E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0186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80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70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7DD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C042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79AC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Khưu Ngọc Huyền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A1CB0" w14:textId="408EF7B6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0945954925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559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713B08E2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7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6AA3429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C46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C936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3E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1154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FAC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527F3E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76D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4D87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311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241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hàng- Trang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2EBD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Vân</w:t>
            </w:r>
          </w:p>
        </w:tc>
      </w:tr>
      <w:tr w:rsidR="00E06392" w14:paraId="3354982C" w14:textId="77777777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8025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268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91D5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6E4E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hàng- Trang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82D0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Vân</w:t>
            </w:r>
          </w:p>
        </w:tc>
      </w:tr>
      <w:tr w:rsidR="00E06392" w14:paraId="51CAB9BD" w14:textId="77777777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EAB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3D34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48C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1680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hàng- Trang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12EB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Vân</w:t>
            </w:r>
          </w:p>
        </w:tc>
      </w:tr>
      <w:tr w:rsidR="00E06392" w14:paraId="2112D2B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4608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DED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D39C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F107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doanh quốc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786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Kinh doanh quốc tế</w:t>
            </w:r>
          </w:p>
        </w:tc>
      </w:tr>
      <w:tr w:rsidR="00E06392" w14:paraId="69E3460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AE2B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95D3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66F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BC3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289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64630E32" w14:textId="77777777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16A2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598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221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017AB" w14:textId="77777777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C53B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3065B5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82F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C9D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87A0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EE26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KD - Thọ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013D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KD - Thọ</w:t>
            </w:r>
          </w:p>
        </w:tc>
      </w:tr>
      <w:tr w:rsidR="00E06392" w14:paraId="451A2C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9D8A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9FD2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088C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6BB" w14:textId="77777777" w:rsidR="00E06392" w:rsidRDefault="00FF0D9F">
            <w:pPr>
              <w:spacing w:after="0"/>
              <w:ind w:left="-162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KD - Thọ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D39F" w14:textId="77777777" w:rsidR="00E06392" w:rsidRDefault="00FF0D9F">
            <w:pPr>
              <w:spacing w:after="0"/>
              <w:ind w:left="-162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KD - Thọ</w:t>
            </w:r>
          </w:p>
        </w:tc>
      </w:tr>
      <w:tr w:rsidR="00E06392" w14:paraId="3C685F7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8E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6EA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7D4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AB05" w14:textId="77777777" w:rsidR="00E06392" w:rsidRDefault="00FF0D9F">
            <w:pPr>
              <w:spacing w:after="0"/>
              <w:ind w:left="-162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KD - Thọ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B38F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0D8C23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4705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788D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9468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34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34E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E06392" w14:paraId="389228C5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01C2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4483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3B2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B728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- Trân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5A91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- Trân</w:t>
            </w:r>
          </w:p>
        </w:tc>
      </w:tr>
      <w:tr w:rsidR="00E06392" w14:paraId="6D1397B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DAF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727E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5BA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FF0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- Trân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4B3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- Trân</w:t>
            </w:r>
          </w:p>
        </w:tc>
      </w:tr>
      <w:tr w:rsidR="00E06392" w14:paraId="588D288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D7F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CF71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4D4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3BB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 - Trân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E265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6C04E0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12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8EB6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C1CE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544A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6A75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69822D0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91C1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81F6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C72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1217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E93A" w14:textId="77777777" w:rsidR="00E06392" w:rsidRDefault="00E06392">
            <w:pPr>
              <w:spacing w:after="0"/>
              <w:ind w:left="-162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B6F802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7943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E77F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D4B7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2E5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7D45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686B5AC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3577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E61A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4B76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E62B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E8F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2883915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07E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984E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777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E8C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EEA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E504491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CBF2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2C9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36A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D10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 - 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E48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 - Huyền</w:t>
            </w:r>
          </w:p>
        </w:tc>
      </w:tr>
      <w:tr w:rsidR="00E06392" w14:paraId="39528F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3336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7261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4B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6D0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 - 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6BE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 - Huyền</w:t>
            </w:r>
          </w:p>
        </w:tc>
      </w:tr>
      <w:tr w:rsidR="00E06392" w14:paraId="1D7D18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2FD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4E6F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DF4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254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 - 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ECA4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7790A01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BD6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842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F43D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5D0" w14:textId="26D9552E" w:rsidR="00E06392" w:rsidRDefault="00E06392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81AE" w14:textId="3E1781BF" w:rsidR="00E06392" w:rsidRDefault="00E06392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030A83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A6ED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A277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A40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A75" w14:textId="3A8E47F2" w:rsidR="00E06392" w:rsidRDefault="00E06392" w:rsidP="0001514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4C23" w14:textId="7AA5828D" w:rsidR="00E06392" w:rsidRDefault="00E06392" w:rsidP="0001514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B13299" w14:textId="77777777" w:rsidR="00E06392" w:rsidRDefault="00E06392"/>
    <w:p w14:paraId="39EEE668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1D0A00EB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8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7E37C510" w14:textId="77777777">
        <w:trPr>
          <w:jc w:val="center"/>
        </w:trPr>
        <w:tc>
          <w:tcPr>
            <w:tcW w:w="5099" w:type="dxa"/>
          </w:tcPr>
          <w:p w14:paraId="23D208BF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4BA644E7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44AE30A1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698C5ABD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8820516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F0A0392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C8FEC86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7871B84D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- 2019 ĐẠI HỌC CẦN THƠ (DC1922N1)</w:t>
      </w:r>
    </w:p>
    <w:p w14:paraId="3DB86A31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2018</w:t>
      </w:r>
    </w:p>
    <w:p w14:paraId="66CEBC5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H</w:t>
      </w:r>
      <w:r>
        <w:rPr>
          <w:rFonts w:ascii="Cambria" w:eastAsia="Cambria" w:hAnsi="Cambria" w:cs="Cambria"/>
          <w:b/>
          <w:sz w:val="20"/>
          <w:szCs w:val="20"/>
        </w:rPr>
        <w:t>ả</w:t>
      </w:r>
      <w:r>
        <w:rPr>
          <w:rFonts w:ascii="Book Antiqua" w:eastAsia="Book Antiqua" w:hAnsi="Book Antiqua" w:cs="Book Antiqua"/>
          <w:b/>
          <w:sz w:val="20"/>
          <w:szCs w:val="20"/>
        </w:rPr>
        <w:t>i_0888834499_Nơi học: 103/DB</w:t>
      </w:r>
    </w:p>
    <w:tbl>
      <w:tblPr>
        <w:tblStyle w:val="a9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525A12E7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D40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7F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55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A64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4F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52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E0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3F1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149668D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3F9D0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ED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FC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9EE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9EF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0598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Phạm Thanh Nam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743D1" w14:textId="21BD4D32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0918051945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967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CA269D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1B60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4EC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2EC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B0D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D760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50A4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Châu Thị Lệ Duyên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77685" w14:textId="56D7E124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0939566588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9F6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19518B6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3501F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83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360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0C5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847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432F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Trần Thiên 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47CA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0938119798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13BA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4ABFB3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20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32E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ACE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F41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F646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BD76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Thị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35A4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BAD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đã dạy từ 28/6/22-9/7/22 </w:t>
            </w:r>
          </w:p>
        </w:tc>
      </w:tr>
      <w:tr w:rsidR="00E06392" w14:paraId="0819447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215E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D28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7B8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9E3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5CDE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988B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Đinh Thị Lệ Trinh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8DF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0913207212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895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7B3C22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55B9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2E3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A75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B8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BF95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9CD5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Khưu Ngọc Huyền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71556" w14:textId="68FBD9BA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15DDA">
              <w:rPr>
                <w:color w:val="000000"/>
                <w:sz w:val="22"/>
                <w:szCs w:val="22"/>
              </w:rPr>
              <w:t>0945954925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6DD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462BC967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a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70A96C1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A44A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91C3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BC6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238E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11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E06392" w14:paraId="73AF17A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38E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880B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FA5A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3E7F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hiệu-Huyền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5D95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251FDFE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B149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2DF0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292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25BE8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hiệu-Huyền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C9152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699F577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E7C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99F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001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A086B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hiệu-Huyền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A6F7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E09469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BD1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7C6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D95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02C8D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hiệu-Huyền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A1089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02C0EB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DB3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75D9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365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7293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hiệu-Huyền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779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6D80FD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D25B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05B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508F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B56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C5FB8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7532B52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CE58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F17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2589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AE7EE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Mô phỏng tình huống trong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8996C" w14:textId="64D3E19B" w:rsidR="00E06392" w:rsidRDefault="00E06392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244BC6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C68B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B174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8682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2A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Mô phỏng tình huống trong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02E" w14:textId="2F82DA37" w:rsidR="00E06392" w:rsidRDefault="00E06392" w:rsidP="0001514F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E06392" w14:paraId="72CEA91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794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C104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9921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B5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Mô phỏng tình huống trong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72B24" w14:textId="49FA40D4" w:rsidR="00E06392" w:rsidRDefault="00E06392" w:rsidP="0001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1B349EF4" w14:textId="77777777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9CD3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2AC8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22A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372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Mô phỏng tình huống trong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749E" w14:textId="2095DE7B" w:rsidR="00E06392" w:rsidRDefault="00E06392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587F37DF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2AA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232B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FDA8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ADF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Mô phỏng tình huống trong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6BD2" w14:textId="3084E9E1" w:rsidR="00E06392" w:rsidRDefault="00E06392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1514F" w14:paraId="3F9A325F" w14:textId="77777777" w:rsidTr="001441A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4506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7B6F2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22B7F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68DA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tế- Trinh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23222" w14:textId="7230449E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thương mại 1</w:t>
            </w:r>
          </w:p>
        </w:tc>
      </w:tr>
      <w:tr w:rsidR="0001514F" w14:paraId="62A109BB" w14:textId="77777777" w:rsidTr="001441A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B2F45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12BDB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C3678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5F20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tế- Trinh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3E0B" w14:textId="40C563D9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thương mại 1</w:t>
            </w:r>
          </w:p>
        </w:tc>
      </w:tr>
      <w:tr w:rsidR="0001514F" w14:paraId="32AF825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F2DB0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A237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3D354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EB98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tế- Trinh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1B41" w14:textId="6F945ECF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thương mại 1</w:t>
            </w:r>
          </w:p>
        </w:tc>
      </w:tr>
      <w:tr w:rsidR="0001514F" w14:paraId="6F03C5F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91C8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6127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BD12F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E4DF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tế- Trinh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0EF5" w14:textId="2A062961" w:rsidR="0001514F" w:rsidRDefault="0001514F" w:rsidP="0001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thương mại 1</w:t>
            </w:r>
          </w:p>
        </w:tc>
      </w:tr>
      <w:tr w:rsidR="0001514F" w14:paraId="6A5300E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689E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36CE9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5F5B2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7957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tế- Trinh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E9FA" w14:textId="496E4395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thương mại 1</w:t>
            </w:r>
          </w:p>
        </w:tc>
      </w:tr>
      <w:tr w:rsidR="0001514F" w14:paraId="28E7EF9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52BF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1F09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07834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5E3A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Ý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89F3" w14:textId="77777777" w:rsidR="0001514F" w:rsidRDefault="0001514F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nguồn nhân lực</w:t>
            </w:r>
          </w:p>
        </w:tc>
      </w:tr>
      <w:tr w:rsidR="0001514F" w14:paraId="63DC17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E61AB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5CEB6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8040A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F15E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Ý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4ED6" w14:textId="77777777" w:rsidR="0001514F" w:rsidRDefault="0001514F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nguồn nhân lực</w:t>
            </w:r>
          </w:p>
        </w:tc>
      </w:tr>
      <w:tr w:rsidR="0001514F" w14:paraId="7E1DAECE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4ABE0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26EA4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B613F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754B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Thương mại điện tử - Ý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C0F" w14:textId="77777777" w:rsidR="0001514F" w:rsidRDefault="0001514F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nguồn nhân lực</w:t>
            </w:r>
          </w:p>
        </w:tc>
      </w:tr>
      <w:tr w:rsidR="0001514F" w14:paraId="7569ECD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8205A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DFEED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A8F5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9731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2AFD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nguồn nhân lực</w:t>
            </w:r>
          </w:p>
        </w:tc>
      </w:tr>
      <w:tr w:rsidR="0001514F" w14:paraId="364423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1135B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7D13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14D8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A599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D44" w14:textId="77777777" w:rsidR="0001514F" w:rsidRDefault="0001514F" w:rsidP="0001514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nguồn nhân lực</w:t>
            </w:r>
          </w:p>
        </w:tc>
      </w:tr>
      <w:tr w:rsidR="0001514F" w14:paraId="5581BC9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EE308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8A816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52957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DD0" w14:textId="77777777" w:rsidR="0001514F" w:rsidRDefault="0001514F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8AD" w14:textId="77777777" w:rsidR="0001514F" w:rsidRDefault="0001514F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01514F" w14:paraId="7E34378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D0974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991B" w14:textId="77777777" w:rsidR="0001514F" w:rsidRDefault="0001514F" w:rsidP="000151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E854A" w14:textId="77777777" w:rsidR="0001514F" w:rsidRDefault="0001514F" w:rsidP="0001514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31B1" w14:textId="77777777" w:rsidR="0001514F" w:rsidRDefault="0001514F" w:rsidP="0001514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038E" w14:textId="77777777" w:rsidR="0001514F" w:rsidRDefault="0001514F" w:rsidP="0001514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4300D3" w14:textId="77777777" w:rsidR="00E06392" w:rsidRDefault="00E06392"/>
    <w:p w14:paraId="09835CEC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0F907B0A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b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77A78610" w14:textId="77777777">
        <w:trPr>
          <w:jc w:val="center"/>
        </w:trPr>
        <w:tc>
          <w:tcPr>
            <w:tcW w:w="5099" w:type="dxa"/>
          </w:tcPr>
          <w:p w14:paraId="34CCF60A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3607BB7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61AEC7C6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0932DC16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7F31F3B5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3A5F5E0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0CF0B3F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51EF5E68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- 2020 ĐH KỸ THUẬT - CÔNG NGHỆ CẦN THƠ (CT2022N1)</w:t>
      </w:r>
    </w:p>
    <w:p w14:paraId="6705929F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2020</w:t>
      </w:r>
    </w:p>
    <w:p w14:paraId="5BD6CB9B" w14:textId="49D3E866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</w:t>
      </w:r>
      <w:r w:rsidR="00315D33">
        <w:rPr>
          <w:rFonts w:ascii="Book Antiqua" w:eastAsia="Book Antiqua" w:hAnsi="Book Antiqua" w:cs="Book Antiqua"/>
          <w:b/>
          <w:sz w:val="20"/>
          <w:szCs w:val="20"/>
        </w:rPr>
        <w:t>0917273266</w:t>
      </w:r>
      <w:r>
        <w:rPr>
          <w:rFonts w:ascii="Book Antiqua" w:eastAsia="Book Antiqua" w:hAnsi="Book Antiqua" w:cs="Book Antiqua"/>
          <w:b/>
          <w:sz w:val="20"/>
          <w:szCs w:val="20"/>
        </w:rPr>
        <w:t>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c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01026612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DE16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7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7B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906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AE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9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6DC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F8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02EF810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27836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7E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CD5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Đạo đức kinh doanh và văn hóa DN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F73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707E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6DE7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Huỳnh Hữu Thọ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25CD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0939773889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9E0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CF33A2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5289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A37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D3B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Marketing căn bản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D1E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C23C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6084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La Nguyễn Thùy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843F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0907745818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2398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48A8A5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B1CB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B94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AAF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Nguyên lý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8FB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F373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2221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6541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Nguy</w:t>
            </w:r>
            <w:r>
              <w:rPr>
                <w:sz w:val="22"/>
                <w:szCs w:val="22"/>
              </w:rPr>
              <w:t>ễn Tấn Tài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48351" w14:textId="4C2EC08C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0909488614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A48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F4782F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8EC8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3CE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454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Tài chính - Tiền tệ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DEA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1A46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CE74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Văn Thép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22D6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0914183690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4CEA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709E61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78B3A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201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DB1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PP tư duy &amp; kỹ năng  giải quyết vấn đề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A95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29B1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7A6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Phương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C5142" w14:textId="676CE75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0906686702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2A8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70B884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D06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C118D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ML019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E3FCD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Lịch sử Đảng Cộng sản Việt Nam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6808D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829063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1885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DF3B9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Phan Thị Phương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6FE467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0964774062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C33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F06B42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7B71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39D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94F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Kế toán quản trị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B9D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085D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1881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A371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Nguy</w:t>
            </w:r>
            <w:r>
              <w:rPr>
                <w:sz w:val="22"/>
                <w:szCs w:val="22"/>
              </w:rPr>
              <w:t>ễn Thu Nha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0038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0949629630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F12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3F3A910A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d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4CE98EF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B08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35EC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8107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CC86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1C89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3562AA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7D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FE8A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AE1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EE83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F739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</w:tr>
      <w:tr w:rsidR="00E06392" w14:paraId="011D28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115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6AC7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269D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D0B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E3FD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</w:tr>
      <w:tr w:rsidR="00E06392" w14:paraId="53820D6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09C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404F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F1A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FF6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84B6B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3DCC12EC" w14:textId="77777777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917D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44A6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72D3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E115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&amp; VHDN - Thọ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DEC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&amp; VHDN - Thọ</w:t>
            </w:r>
          </w:p>
        </w:tc>
      </w:tr>
      <w:tr w:rsidR="00E06392" w14:paraId="3AA2FAF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EC74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F6C3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87FF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2AAE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26CC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148EAAB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36B5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9C19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5C28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3D59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&amp; VHDN - Thọ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5A598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7E16E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7D09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963A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1E09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25E5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3A2D1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</w:tr>
      <w:tr w:rsidR="00E06392" w14:paraId="6D6A23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CE53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2053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A6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A8A5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A96A9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</w:tr>
      <w:tr w:rsidR="00E06392" w14:paraId="2F41447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D016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AD3D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E6EC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D53B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5186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9FF28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B76D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32F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26ED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4B8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PPTD&amp;KNGQVĐ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45D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PPTD&amp;KNGQVĐ</w:t>
            </w:r>
          </w:p>
        </w:tc>
      </w:tr>
      <w:tr w:rsidR="00E06392" w14:paraId="3D435E15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F855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543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8BA5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AA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PPTD&amp;KNGQVĐ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ACA8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22CE743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D16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8D8A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C2E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CD9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8E6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31E1D8F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C117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67BF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762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EF4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A3C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729F41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DA42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FEC0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F6D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9C4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2AC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E06392" w14:paraId="68828D1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76FD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D3B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CA43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D8C6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1B72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E06392" w14:paraId="5D11577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BEA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192A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35E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C694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CA72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E06392" w14:paraId="3F0814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5918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AAD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F9AB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9F6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9B6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E06392" w14:paraId="5AE046A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3F7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5378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FE4D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2D0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721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E06392" w14:paraId="3C1B8CE2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24E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69CF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5CA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7F1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31C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59EA5B7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896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3510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92DB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6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B43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1697D0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30D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51DF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5F1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73B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6D7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7958CF1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E54D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A0AD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6CE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1730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F89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5EA986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E0B7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A80D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C885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AD0B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777B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9A782E" w14:textId="77777777" w:rsidR="00E06392" w:rsidRDefault="00E06392"/>
    <w:p w14:paraId="49014AB6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519C0554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e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1998570C" w14:textId="77777777">
        <w:trPr>
          <w:jc w:val="center"/>
        </w:trPr>
        <w:tc>
          <w:tcPr>
            <w:tcW w:w="5099" w:type="dxa"/>
          </w:tcPr>
          <w:p w14:paraId="69853FDB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37EF9451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7D19C68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60E15652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3FB9739C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895101F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04501C6A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105EB2B4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- 2020 ĐẠI HỌC CẦN THƠ (DC2022N1)</w:t>
      </w:r>
    </w:p>
    <w:p w14:paraId="1BFA4C9B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2020</w:t>
      </w:r>
    </w:p>
    <w:p w14:paraId="6C598609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Sang_0911929076_Nơi học: 203/DB</w:t>
      </w:r>
    </w:p>
    <w:tbl>
      <w:tblPr>
        <w:tblStyle w:val="af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30616DF1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FC28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722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A6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9A58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EC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52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BB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1D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4063B06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3872D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8DE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DED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Đạo đức kinh doanh và văn hóa DN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4C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3B1B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4C00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76F2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4E9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F6A7E9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2613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8BC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57A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Marketing căn bản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B5F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83D1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D870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La Nguyễn Thùy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3184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0907745818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113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FCC101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8605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EE0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74A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Nguyên lý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1D4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E100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2592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8965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Tr</w:t>
            </w:r>
            <w:r>
              <w:rPr>
                <w:sz w:val="22"/>
                <w:szCs w:val="22"/>
              </w:rPr>
              <w:t>ần Khánh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106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0939600157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161C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C4F9BD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1BC4A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217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5F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Tài chính - Tiền tệ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55E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F61B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412D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Huỳnh Thị Tuyết Sương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4149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0907 822760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545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74B75F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ABDC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7580" w14:textId="7B0B4370" w:rsidR="00E06392" w:rsidRDefault="001747A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9328" w14:textId="143FDE49" w:rsidR="00E06392" w:rsidRDefault="001747A8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2F55" w14:textId="713F469F" w:rsidR="00E06392" w:rsidRDefault="001747A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9CCD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4ECD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Phương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FA511" w14:textId="421AF71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0906686702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3B4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325A77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9C77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23B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ML019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E4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Lịch sử Đảng Cộng sản Việt Nam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2A3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D5EC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1885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566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Phan Th</w:t>
            </w:r>
            <w:r>
              <w:rPr>
                <w:sz w:val="22"/>
                <w:szCs w:val="22"/>
              </w:rPr>
              <w:t>ị Phương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698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0964774062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BA1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C09049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7945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D7D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587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Kế toán quản trị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005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96F1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1881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86D0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Nguy</w:t>
            </w:r>
            <w:r>
              <w:rPr>
                <w:sz w:val="22"/>
                <w:szCs w:val="22"/>
              </w:rPr>
              <w:t>ễn Thu Nha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B4F9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0949629630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B6C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61016726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0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53CC20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EFE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E1C6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364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E98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DE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FD7724" w14:paraId="48E0B873" w14:textId="77777777" w:rsidTr="0091572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CBE1D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63A18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FA993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33CE" w14:textId="39C1BF33" w:rsidR="00FD7724" w:rsidRDefault="00FD7724" w:rsidP="00FD7724">
            <w:pPr>
              <w:spacing w:after="0"/>
              <w:ind w:left="72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6A03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FD7724" w14:paraId="6289BF6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0F8EE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A48B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7397E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57E2C" w14:textId="43BF86EE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6514D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FD7724" w14:paraId="763348B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AB3D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3198D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8209F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84AE8" w14:textId="30D6E71A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6345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FD7724" w14:paraId="47512BB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C863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93616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C5B4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70D2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9E774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FD7724" w14:paraId="20EE10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54B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860F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D347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91EDE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D67C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FD7724" w14:paraId="65C45FD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B632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79D8B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3B72F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7702C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299E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FD7724" w14:paraId="374450B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E72C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751D0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A4F5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679D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và văn hóa DN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D5EA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FD7724" w14:paraId="1166F45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6D19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3225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F9C05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38EB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và văn hóa DN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65B0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FD7724" w14:paraId="1564B9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99569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5C020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6372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B64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và văn hóa DN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E742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FD7724" w14:paraId="7E8E7767" w14:textId="77777777">
        <w:trPr>
          <w:trHeight w:val="3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10EA1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B0D7A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0FD1A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AAFA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4589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Kế toán quản trị 1</w:t>
            </w:r>
          </w:p>
        </w:tc>
      </w:tr>
      <w:tr w:rsidR="00FD7724" w14:paraId="4EE585E2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79411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82E82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D255E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4F9C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B99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D7724" w14:paraId="5740FA7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E1980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51AA5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BE8EF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ED1F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7EFF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FD7724" w14:paraId="1BB3E28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A84D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97759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48865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5638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7FC8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FD7724" w14:paraId="3356619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69B87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6A41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DFBC9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FC0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6041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\\</w:t>
            </w:r>
          </w:p>
        </w:tc>
      </w:tr>
      <w:tr w:rsidR="00FD7724" w14:paraId="0BEBC57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A1494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432E2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0B5A9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D8A7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6AB6" w14:textId="77777777" w:rsidR="00FD7724" w:rsidRDefault="00FD7724" w:rsidP="00FD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724" w14:paraId="44CE5F2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38873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68747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0B764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2FE7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69B7" w14:textId="77777777" w:rsidR="00FD7724" w:rsidRDefault="00FD7724" w:rsidP="00FD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724" w14:paraId="51A68A3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4F6A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157F9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A35B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A0DD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3114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FD7724" w14:paraId="053B532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1DB96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07BF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06C7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B259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C0B2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FD7724" w14:paraId="23E0136C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0EEB5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267CC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F958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5E98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947C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FD7724" w14:paraId="0E966B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5CD74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7D654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5F94F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064B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46BC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FD7724" w14:paraId="33107E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22BE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A97D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B11C8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D251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2ACB" w14:textId="77777777" w:rsidR="00FD7724" w:rsidRDefault="00FD7724" w:rsidP="00FD7724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FD7724" w14:paraId="62BF12F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6D1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AB2E1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D28FE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E83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358" w14:textId="77777777" w:rsidR="00FD7724" w:rsidRDefault="00FD7724" w:rsidP="00FD7724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D7724" w14:paraId="28B74FA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6AECC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C9CA1" w14:textId="77777777" w:rsidR="00FD7724" w:rsidRDefault="00FD7724" w:rsidP="00FD77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1A221" w14:textId="77777777" w:rsidR="00FD7724" w:rsidRDefault="00FD7724" w:rsidP="00FD77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D6E" w14:textId="77777777" w:rsidR="00FD7724" w:rsidRDefault="00FD7724" w:rsidP="00FD7724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FF1A" w14:textId="77777777" w:rsidR="00FD7724" w:rsidRDefault="00FD7724" w:rsidP="00FD7724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769C65" w14:textId="77777777" w:rsidR="00E06392" w:rsidRDefault="00E06392"/>
    <w:p w14:paraId="305A9E6B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1F7C2C8A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1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122D2AA0" w14:textId="77777777">
        <w:trPr>
          <w:jc w:val="center"/>
        </w:trPr>
        <w:tc>
          <w:tcPr>
            <w:tcW w:w="5099" w:type="dxa"/>
          </w:tcPr>
          <w:p w14:paraId="79C5706A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26767AE3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2A550AFE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1B93726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02991292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56A1825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69C8E4CF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5AFECB3D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- 2020 ĐH KỸ THUẬT - CÔNG NGHỆ CẦN THƠ (CT2020N1)</w:t>
      </w:r>
    </w:p>
    <w:p w14:paraId="7BC7CE87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2020</w:t>
      </w:r>
    </w:p>
    <w:p w14:paraId="3B4B1C69" w14:textId="3DD51F46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</w:t>
      </w:r>
      <w:r w:rsidR="00315D33">
        <w:rPr>
          <w:rFonts w:ascii="Book Antiqua" w:eastAsia="Book Antiqua" w:hAnsi="Book Antiqua" w:cs="Book Antiqua"/>
          <w:b/>
          <w:sz w:val="20"/>
          <w:szCs w:val="20"/>
        </w:rPr>
        <w:t>0917273266</w:t>
      </w:r>
      <w:r>
        <w:rPr>
          <w:rFonts w:ascii="Book Antiqua" w:eastAsia="Book Antiqua" w:hAnsi="Book Antiqua" w:cs="Book Antiqua"/>
          <w:b/>
          <w:sz w:val="20"/>
          <w:szCs w:val="20"/>
        </w:rPr>
        <w:t>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2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46E62B46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C4A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3C0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780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161D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216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E6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E1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4E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2F82B18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6F89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2B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ACA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căn bản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A93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3347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0B8F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M</w:t>
            </w:r>
            <w:r>
              <w:rPr>
                <w:sz w:val="22"/>
                <w:szCs w:val="22"/>
              </w:rPr>
              <w:t>ời giảng ĐVLK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569C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9CA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BD40E7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24F1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935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D32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Tài chính – Tiền tệ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96F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EA87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0FD0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Văn Thép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7A05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0914183690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857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DD6542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C357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D34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E5E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Chuẩn mực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7EF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4AE16" w14:textId="4F868DD3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10DE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77DB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Nguy</w:t>
            </w:r>
            <w:r>
              <w:rPr>
                <w:sz w:val="22"/>
                <w:szCs w:val="22"/>
              </w:rPr>
              <w:t>ễn Hữu Đặng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E11A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0918181436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BEA3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5CF977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F7A0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6E3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43E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hành chính sự nghiệp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7C9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28E1C" w14:textId="0167E9E3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B10DE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2BF8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Tr</w:t>
            </w:r>
            <w:r>
              <w:rPr>
                <w:sz w:val="22"/>
                <w:szCs w:val="22"/>
              </w:rPr>
              <w:t>ần Quế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AABE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0913618961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D10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7067F5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18FB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F64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ML019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4A6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Đường lối cách mạng của ĐCSVN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286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FF37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53C217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Nguyễn Thị Thúy Lựu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EDC375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0358323909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89B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F7583A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08C0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E8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497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PP tư duy và kỹ năng giải quyết vấn đề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055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D72B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5A2B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Ngọc Hoa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09CC7" w14:textId="12C8FD59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0914110034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44A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AA0F43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84DFF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0F8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348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tài chính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90E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3FB4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1046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BB03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Đàm Thị Phong Ba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48E5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0918432243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8CF8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1BC6A29A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3"/>
        <w:tblW w:w="11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47"/>
        <w:gridCol w:w="1021"/>
        <w:gridCol w:w="3654"/>
        <w:gridCol w:w="3755"/>
      </w:tblGrid>
      <w:tr w:rsidR="00E06392" w14:paraId="487EDB7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8AAA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70E0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E73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34BA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064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1FBB3DF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6DE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DD4C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9D2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C84E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2C7E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</w:tr>
      <w:tr w:rsidR="00E06392" w14:paraId="29DAEBB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C35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2BAF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722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A7B1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1064A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</w:tr>
      <w:tr w:rsidR="00E06392" w14:paraId="43192F2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E8F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919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F03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7E87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D46FD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</w:tr>
      <w:tr w:rsidR="00E06392" w14:paraId="369E9E9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1C8F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E27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A3D4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CBA8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CDE08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</w:tr>
      <w:tr w:rsidR="00E06392" w14:paraId="2EFAC35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6DD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A34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8AA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CC75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65F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40EBD10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513C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3DEE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280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618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F339D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- Tiền tệ</w:t>
            </w:r>
          </w:p>
        </w:tc>
      </w:tr>
      <w:tr w:rsidR="00E06392" w14:paraId="713027E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957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9D31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35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97251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748C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06392" w14:paraId="372AA6A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79D8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2874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7CB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F9751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DA97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06392" w14:paraId="65A50CC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905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2B0A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47F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89888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479828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</w:t>
            </w:r>
          </w:p>
        </w:tc>
      </w:tr>
      <w:tr w:rsidR="00E06392" w14:paraId="57B5CA4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7E46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AFB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EBBB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83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557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E06392" w14:paraId="005E7272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D29A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F5A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04B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0D1E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FE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E06392" w14:paraId="25EE1F3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1F6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6C82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58B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CC9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25C7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08AE84E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0EF6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D1B8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522F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53C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36D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48D50DD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CF90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AE92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F1B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3FF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542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781E9BC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101B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BB90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6ECF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468C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5700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2</w:t>
            </w:r>
          </w:p>
        </w:tc>
      </w:tr>
      <w:tr w:rsidR="00E06392" w14:paraId="005917C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BEA9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3FBC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AEF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6534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1E96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2</w:t>
            </w:r>
          </w:p>
        </w:tc>
      </w:tr>
      <w:tr w:rsidR="00E06392" w14:paraId="12F5EA4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27C2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26B0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068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3327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0D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7D0506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952A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5891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A2ED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0FE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9E3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28D116CD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9C16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D96E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4FB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03B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1EA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620EE0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48A2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5695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700A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DC8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53C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12F4B36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936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3504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6B7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8C7E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BCED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6DB134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25D9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488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786D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22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7668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6B0F1AE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4A6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53F0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328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0FA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192A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88D88E" w14:textId="77777777" w:rsidR="00E06392" w:rsidRDefault="00E06392"/>
    <w:p w14:paraId="45E88D23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057B517C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4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152BE301" w14:textId="77777777">
        <w:trPr>
          <w:jc w:val="center"/>
        </w:trPr>
        <w:tc>
          <w:tcPr>
            <w:tcW w:w="5099" w:type="dxa"/>
          </w:tcPr>
          <w:p w14:paraId="66F1A663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bookmarkStart w:id="0" w:name="_Hlk108539746"/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5F890179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260A732C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79F12E4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34887A8F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2D29F08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4FB062D2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3CCBFABD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B2 - 2021 ĐẠI HỌC CẦN THƠ (DC2120Q1)</w:t>
      </w:r>
    </w:p>
    <w:p w14:paraId="785F0670" w14:textId="3D608BF4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202</w:t>
      </w:r>
      <w:r w:rsidR="00391746">
        <w:rPr>
          <w:b/>
          <w:sz w:val="26"/>
          <w:szCs w:val="26"/>
        </w:rPr>
        <w:t>0</w:t>
      </w:r>
    </w:p>
    <w:p w14:paraId="7086F876" w14:textId="6751E5B8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Trí_0355960792_Nơi học: 104/DB</w:t>
      </w:r>
    </w:p>
    <w:tbl>
      <w:tblPr>
        <w:tblStyle w:val="af2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906133" w14:paraId="3E8EEE69" w14:textId="77777777" w:rsidTr="00A9183B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3D2" w14:textId="77777777" w:rsidR="00906133" w:rsidRDefault="00906133" w:rsidP="00A918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1663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1C5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4B82" w14:textId="77777777" w:rsidR="00906133" w:rsidRDefault="00906133" w:rsidP="00A918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502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5BD7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732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F2D" w14:textId="77777777" w:rsidR="00906133" w:rsidRDefault="00906133" w:rsidP="00A918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8C6F99" w14:paraId="4A871AA2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CFC8D" w14:textId="77777777" w:rsidR="008C6F99" w:rsidRDefault="008C6F99" w:rsidP="008C6F9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EDC" w14:textId="1D63E117" w:rsidR="008C6F99" w:rsidRDefault="008C6F99" w:rsidP="008C6F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C41" w14:textId="09A88229" w:rsidR="008C6F99" w:rsidRDefault="008C6F99" w:rsidP="008C6F9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DC0" w14:textId="389934B1" w:rsidR="008C6F99" w:rsidRDefault="008C6F99" w:rsidP="008C6F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02D6B" w14:textId="6B613C5A" w:rsidR="008C6F99" w:rsidRDefault="00F17FB8" w:rsidP="008C6F9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B4694" w14:textId="61E4F8E6" w:rsidR="008C6F99" w:rsidRDefault="008C6F99" w:rsidP="008C6F9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Đàm Thị Phong Ba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F5409" w14:textId="346A47C6" w:rsidR="008C6F99" w:rsidRDefault="00F17FB8" w:rsidP="008C6F9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0918432243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6ED" w14:textId="77777777" w:rsidR="008C6F99" w:rsidRDefault="008C6F99" w:rsidP="008C6F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63A1580B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59CF5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042" w14:textId="28CF44EF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KT376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11DE" w14:textId="7C23C96D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CD6" w14:textId="27123D20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989C1" w14:textId="73E90458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68D0D" w14:textId="3E4B903B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E00B1" w14:textId="32F00DBB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5F64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4F106B8A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B7A3C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1A47" w14:textId="32D145E6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KT382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E66" w14:textId="62CF02A6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945" w14:textId="7B3FA043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2A37" w14:textId="00E8539D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76B20" w14:textId="74D48676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Tấn Tài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5A116" w14:textId="5F72D652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0909488614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A981" w14:textId="27E00B9A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P.Máy Tính 2 Khoa Kinh tế</w:t>
            </w:r>
          </w:p>
        </w:tc>
      </w:tr>
      <w:tr w:rsidR="00A30B3F" w14:paraId="6535D0E3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7762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BF44" w14:textId="7A5BFBE6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KT383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DA6" w14:textId="43B67389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AC38" w14:textId="14955D10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79BB0" w14:textId="6D3F14C6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C8362" w14:textId="18375B0D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Mỹ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91547" w14:textId="2FE7983D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0939919912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3FE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68FA4268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B7798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E7F8" w14:textId="00A05265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0890" w14:textId="1BD7A065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C44" w14:textId="0602B2F8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31022" w14:textId="1F7A16AC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6CEC39E" w14:textId="1EACB0B4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5334105" w14:textId="6C95EF22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0899030031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0E44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680E7295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28BB6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AF98" w14:textId="684D89EC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1F6" w14:textId="0103E07B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FF8" w14:textId="5A7AC2DA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A4B79" w14:textId="2F2E54A5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E4B82" w14:textId="6203BEF5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37918" w14:textId="262B82A6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0979402304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5068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53AED255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E9EF1" w14:textId="77777777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ABE" w14:textId="257B3B4C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KT371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E6D" w14:textId="7636ECE2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164E" w14:textId="5E1B9A5D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657C" w14:textId="74FC71A3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13E5" w14:textId="44C1A77A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Phước Huy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B2DD5" w14:textId="58FFE1C7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FEC0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39B8E434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470D2" w14:textId="1946DC8D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9FE" w14:textId="17E2DD00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2F71">
              <w:rPr>
                <w:sz w:val="20"/>
                <w:szCs w:val="20"/>
              </w:rPr>
              <w:t>KT198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B8DC" w14:textId="71859247" w:rsidR="00A30B3F" w:rsidRPr="00F17FB8" w:rsidRDefault="00A30B3F" w:rsidP="00A30B3F">
            <w:pPr>
              <w:spacing w:after="0" w:line="240" w:lineRule="auto"/>
              <w:ind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Chuẩn mực kế toán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39E" w14:textId="1D0496AB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2F71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BA1E" w14:textId="2100CB0F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9E2F3" w14:textId="5442D16E" w:rsidR="00A30B3F" w:rsidRPr="00F17FB8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F17FB8">
              <w:rPr>
                <w:sz w:val="20"/>
                <w:szCs w:val="20"/>
              </w:rPr>
              <w:t>Trần Khánh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433C8" w14:textId="6178EB9F" w:rsidR="00A30B3F" w:rsidRPr="00F17FB8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F17FB8">
              <w:rPr>
                <w:sz w:val="20"/>
                <w:szCs w:val="20"/>
              </w:rPr>
              <w:t>0939600157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5FA4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0B3F" w14:paraId="21DF29E1" w14:textId="77777777" w:rsidTr="00373B8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BE3FC" w14:textId="09565011" w:rsidR="00A30B3F" w:rsidRDefault="00A30B3F" w:rsidP="00A30B3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B18" w14:textId="5414E201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2F71">
              <w:rPr>
                <w:sz w:val="20"/>
                <w:szCs w:val="20"/>
              </w:rPr>
              <w:t>KT454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BAC" w14:textId="402F2FEF" w:rsidR="00A30B3F" w:rsidRPr="00F17FB8" w:rsidRDefault="00A30B3F" w:rsidP="00A30B3F">
            <w:pPr>
              <w:spacing w:after="0" w:line="240" w:lineRule="auto"/>
              <w:ind w:right="-57"/>
              <w:jc w:val="both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hợp nhất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5B51" w14:textId="6D4EA90E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2F71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0E023" w14:textId="07C1B803" w:rsidR="00A30B3F" w:rsidRDefault="00A30B3F" w:rsidP="00A30B3F">
            <w:pPr>
              <w:spacing w:after="0" w:line="24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34A8B" w14:textId="22694832" w:rsidR="00A30B3F" w:rsidRPr="00F17FB8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F17FB8">
              <w:rPr>
                <w:sz w:val="20"/>
                <w:szCs w:val="20"/>
              </w:rPr>
              <w:t>Trần Quốc Dũng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FC0AA" w14:textId="60DAA03C" w:rsidR="00A30B3F" w:rsidRPr="00F17FB8" w:rsidRDefault="00A30B3F" w:rsidP="00A30B3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F17FB8">
              <w:rPr>
                <w:sz w:val="20"/>
                <w:szCs w:val="20"/>
              </w:rPr>
              <w:t>0918543348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1181" w14:textId="77777777" w:rsidR="00A30B3F" w:rsidRDefault="00A30B3F" w:rsidP="00A30B3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10A5C2B7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6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0E33AE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A8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03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8095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4D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D48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116579" w14:paraId="4A097A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B400F" w14:textId="77777777" w:rsidR="00116579" w:rsidRDefault="00116579" w:rsidP="0011657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8220" w14:textId="77777777" w:rsidR="00116579" w:rsidRDefault="00116579" w:rsidP="00116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D713" w14:textId="11151B50" w:rsidR="00116579" w:rsidRDefault="00116579" w:rsidP="0011657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B864" w14:textId="77777777" w:rsidR="00116579" w:rsidRDefault="00116579" w:rsidP="00116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888E" w14:textId="77777777" w:rsidR="00116579" w:rsidRDefault="00116579" w:rsidP="00116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D2976" w14:paraId="4E96A489" w14:textId="77777777" w:rsidTr="00553E2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26685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3F4A7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D7990" w14:textId="42447116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93C8" w14:textId="6238EC4F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2CE9" w14:textId="570CB175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 xml:space="preserve">Ứng dụng phần mềm trong kế toán </w:t>
            </w:r>
          </w:p>
        </w:tc>
      </w:tr>
      <w:tr w:rsidR="006D2976" w14:paraId="50209ABE" w14:textId="77777777" w:rsidTr="00553E2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F6F6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8F104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30264" w14:textId="354454F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F8B4C" w14:textId="40983A84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FBBB3" w14:textId="2FECB147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 xml:space="preserve">Ứng dụng phần mềm trong kế toán </w:t>
            </w:r>
          </w:p>
        </w:tc>
      </w:tr>
      <w:tr w:rsidR="006D2976" w14:paraId="180BC88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D4743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39FD1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703E6" w14:textId="36AE7E26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D427C" w14:textId="5E43B493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hợp nhất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C3DCE" w14:textId="6F792A17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Ứng dụng phần mềm trong kế toán</w:t>
            </w:r>
          </w:p>
        </w:tc>
      </w:tr>
      <w:tr w:rsidR="006D2976" w14:paraId="28C2749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B27A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6B798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0610" w14:textId="5F2A4940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9314" w14:textId="2DC78AC1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hợp nhất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657C9" w14:textId="62ED470C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6D2976" w14:paraId="51BE822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8686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59433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35A57" w14:textId="74490718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B882" w14:textId="70DC0B03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hợp nhất kinh doanh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C4BA2" w14:textId="335DDF84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 quốc tế</w:t>
            </w:r>
          </w:p>
        </w:tc>
      </w:tr>
      <w:tr w:rsidR="006D2976" w14:paraId="09CEBA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1F90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B816D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E939" w14:textId="30A224AC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FF324" w14:textId="4E3214B9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F9832" w14:textId="4A828436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 quốc tế</w:t>
            </w:r>
          </w:p>
        </w:tc>
      </w:tr>
      <w:tr w:rsidR="006D2976" w14:paraId="3E4705B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1EDB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DA268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C4A5E" w14:textId="5765A530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925" w14:textId="63AD1F59" w:rsidR="006D2976" w:rsidRDefault="006D2976" w:rsidP="006D2976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E09F" w14:textId="0ED13F42" w:rsidR="006D2976" w:rsidRDefault="006D2976" w:rsidP="006D2976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 quốc tế</w:t>
            </w:r>
          </w:p>
        </w:tc>
      </w:tr>
      <w:tr w:rsidR="006D2976" w14:paraId="494FAC1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CC32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D7E45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EA52" w14:textId="717EFFF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9AE" w14:textId="6B4588EA" w:rsidR="006D2976" w:rsidRDefault="006D2976" w:rsidP="006D2976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B3366" w14:textId="2292BB14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 quốc tế</w:t>
            </w:r>
          </w:p>
        </w:tc>
      </w:tr>
      <w:tr w:rsidR="006D2976" w14:paraId="2E3DDDF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8E41E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40180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A8AF4" w14:textId="302DDB21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8B6E" w14:textId="42A6A688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DE2B" w14:textId="1C73860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 quốc tế</w:t>
            </w:r>
          </w:p>
        </w:tc>
      </w:tr>
      <w:tr w:rsidR="006D2976" w14:paraId="7D4A549B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9AF2B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B4F3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AE2F" w14:textId="6A3C5056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2E19" w14:textId="7B74E443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3393" w14:textId="32656B48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6D2976" w14:paraId="75C2EDD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CC615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7CC33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19FAF" w14:textId="26E2DACC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F0A4" w14:textId="3B53658B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84E9" w14:textId="75580D61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6D2976" w14:paraId="2AE554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E2B6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85455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1027" w14:textId="67F078A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88C0" w14:textId="602746B2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0CC3" w14:textId="0E31670C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6D2976" w14:paraId="1E5901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B87E4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8F789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D4E6F" w14:textId="0F50C55B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857" w14:textId="0DA13F99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40A7" w14:textId="01E71AE9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6D2976" w14:paraId="7315954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0A22E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AA1FE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5A9A" w14:textId="28AFFA1E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8ACF" w14:textId="0C9D27CA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Kiểm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D7E6" w14:textId="600DA900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6D2976" w14:paraId="6EBE9C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A9D4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8F16D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29A0B" w14:textId="021B245F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81B7" w14:textId="6E6171B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54FF" w14:textId="607FBAE8" w:rsidR="006D2976" w:rsidRDefault="006D2976" w:rsidP="006D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D2976" w14:paraId="16CD481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CF83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8691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C486F" w14:textId="664F1153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A969" w14:textId="6591EE3B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E7F3" w14:textId="3B3D3AEF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6D2976" w14:paraId="18B8F59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29881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16F04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CEAB6" w14:textId="02587B9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FE11" w14:textId="328730D6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A39F" w14:textId="6D19B542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6D2976" w14:paraId="7FD36428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33C6A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160B6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F46B" w14:textId="17892F10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7F97" w14:textId="06C4CAC5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B213" w14:textId="0DB6643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6D2976" w14:paraId="1C7AEDA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649E4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D974E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5F55" w14:textId="04DF33F0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0B1B" w14:textId="153ACEAC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F2BC" w14:textId="74BF8968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D2976" w14:paraId="1F73269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C64A8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E48F7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1ED98" w14:textId="01D82E5F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AD18" w14:textId="7CDE1FD8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597F" w14:textId="5E1B9E06" w:rsidR="006D2976" w:rsidRDefault="006D2976" w:rsidP="006D2976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</w:tr>
      <w:tr w:rsidR="006D2976" w14:paraId="57E024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62D1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AB31C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0214" w14:textId="5D779E1E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88FD" w14:textId="259EBFEF" w:rsidR="006D2976" w:rsidRDefault="006D2976" w:rsidP="006D2976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5F0" w14:textId="716F532C" w:rsidR="006D2976" w:rsidRDefault="006D2976" w:rsidP="006D2976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</w:tr>
      <w:tr w:rsidR="006D2976" w14:paraId="6D68D1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1E7E7" w14:textId="77777777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A71AA" w14:textId="77777777" w:rsidR="006D2976" w:rsidRDefault="006D2976" w:rsidP="006D29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8469" w14:textId="50F9DA2A" w:rsidR="006D2976" w:rsidRDefault="006D2976" w:rsidP="006D29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182" w14:textId="030A98E2" w:rsidR="006D2976" w:rsidRDefault="006D2976" w:rsidP="006D2976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F19C" w14:textId="03B811F3" w:rsidR="006D2976" w:rsidRDefault="006D2976" w:rsidP="006D2976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F71">
              <w:rPr>
                <w:sz w:val="20"/>
                <w:szCs w:val="20"/>
              </w:rPr>
              <w:t>Quản trị tài chính</w:t>
            </w:r>
          </w:p>
        </w:tc>
      </w:tr>
    </w:tbl>
    <w:p w14:paraId="69362D30" w14:textId="77777777" w:rsidR="00E06392" w:rsidRDefault="00E06392"/>
    <w:p w14:paraId="5E708372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bookmarkEnd w:id="0"/>
    <w:p w14:paraId="1D6F93AB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7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33FA28F9" w14:textId="77777777">
        <w:trPr>
          <w:jc w:val="center"/>
        </w:trPr>
        <w:tc>
          <w:tcPr>
            <w:tcW w:w="5099" w:type="dxa"/>
          </w:tcPr>
          <w:p w14:paraId="5C80C62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533DFD56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0C2CB72B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2A7BA7D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4E1C36E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413503E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1F02B91E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46847383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B2 - 2021 ĐH KỸ THUẬT - CÔNG NGHỆ CẦN THƠ (CT2122Q1)</w:t>
      </w:r>
    </w:p>
    <w:p w14:paraId="62504A98" w14:textId="3535889F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</w:t>
      </w:r>
      <w:r w:rsidR="009555DE">
        <w:rPr>
          <w:b/>
          <w:sz w:val="26"/>
          <w:szCs w:val="26"/>
        </w:rPr>
        <w:t>0</w:t>
      </w:r>
    </w:p>
    <w:p w14:paraId="3D4A9989" w14:textId="6EBF9A38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</w:t>
      </w:r>
      <w:r w:rsidR="00315D33">
        <w:rPr>
          <w:rFonts w:ascii="Book Antiqua" w:eastAsia="Book Antiqua" w:hAnsi="Book Antiqua" w:cs="Book Antiqua"/>
          <w:b/>
          <w:sz w:val="20"/>
          <w:szCs w:val="20"/>
        </w:rPr>
        <w:t>0917273266</w:t>
      </w:r>
      <w:r>
        <w:rPr>
          <w:rFonts w:ascii="Book Antiqua" w:eastAsia="Book Antiqua" w:hAnsi="Book Antiqua" w:cs="Book Antiqua"/>
          <w:b/>
          <w:sz w:val="20"/>
          <w:szCs w:val="20"/>
        </w:rPr>
        <w:t>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8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7A6E4D6D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0152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DD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FC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984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FB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833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0B1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6E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0A3EBE7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D4E0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218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81E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Kế toán quản trị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155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06F7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1539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0FF4C" w14:textId="2F4F11D2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ê Phước 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EE2FF" w14:textId="5537B4FD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0945142142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290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D05E9C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D1CB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6C2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164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Quản trị chiến lược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E8B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10B3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879E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Trung Ngọc Phát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85CF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0939092126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553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BFD450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59BF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CFB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2EF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D70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1DF1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87FC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Phạm Lê Đông Hậu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9AF1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0939136799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8E2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1CC9BAA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D4B9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04D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AB8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3F9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AA2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CAA4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Lương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CAEA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0939348448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D5C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1807A5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9D16A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8CF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1E0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chuỗi cung ứng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8B3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FCDD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962C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Phạm Tuyết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0A30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0939989890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FDF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40AA96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3443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94B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8E3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dự 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939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3367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D6F3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Tấn Nghiêm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1423E" w14:textId="7D775402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87341">
              <w:rPr>
                <w:color w:val="000000"/>
                <w:sz w:val="22"/>
                <w:szCs w:val="22"/>
              </w:rPr>
              <w:t>0939158158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F82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5BA050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218A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B40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56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chất lượng sản phẩm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12D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AC08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9DF5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Lê Thị Diệu Hiền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967E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09396138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6F8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0D1CB9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0A55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618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KT443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979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Chuyên đề Quản trị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649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43F8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viên phải thực hiện theo kế hoạch</w:t>
            </w:r>
          </w:p>
          <w:p w14:paraId="46352B7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đề  hệ VLVH đăng trên web Khoa Kinh tế (ce.ctu.edu.vn)</w:t>
            </w:r>
          </w:p>
        </w:tc>
      </w:tr>
    </w:tbl>
    <w:p w14:paraId="0B7BA198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9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0636242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F9D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8A11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8AC9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B6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3A1E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2D2EE12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5F03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C6396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 w:rsidRPr="00752F98">
              <w:rPr>
                <w:bCs/>
                <w:sz w:val="20"/>
                <w:szCs w:val="20"/>
              </w:rPr>
              <w:t>25/07/22 - 31/07/22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55EE3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 w:rsidRPr="00752F98">
              <w:rPr>
                <w:bCs/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0BCB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6913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chất lượng sản phẩm</w:t>
            </w:r>
          </w:p>
        </w:tc>
      </w:tr>
      <w:tr w:rsidR="00E06392" w14:paraId="39E95D77" w14:textId="77777777">
        <w:trPr>
          <w:trHeight w:val="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195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554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D5BF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C32E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9002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chất lượng sản phẩm</w:t>
            </w:r>
          </w:p>
        </w:tc>
      </w:tr>
      <w:tr w:rsidR="00E06392" w14:paraId="1922F8A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75A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6205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3E08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89D76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chuỗi cung ứng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DA797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chuỗi cung ứng</w:t>
            </w:r>
          </w:p>
        </w:tc>
      </w:tr>
      <w:tr w:rsidR="00E06392" w14:paraId="28AAF9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5D0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F75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DBE3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1640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chuỗi cung ứng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D802C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chuỗi cung ứng</w:t>
            </w:r>
          </w:p>
        </w:tc>
      </w:tr>
      <w:tr w:rsidR="00E06392" w14:paraId="500D25E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6EFE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D372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A61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71F56" w14:textId="3B85B859" w:rsidR="00E06392" w:rsidRPr="00752F98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9F79D" w14:textId="04A4A61F" w:rsidR="00E06392" w:rsidRPr="00752F98" w:rsidRDefault="00E06392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BFD55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460B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3D1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7C22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FEC05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E48D8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Nghỉ lễ 2.9</w:t>
            </w:r>
          </w:p>
        </w:tc>
      </w:tr>
      <w:tr w:rsidR="00E06392" w14:paraId="63838A56" w14:textId="77777777">
        <w:trPr>
          <w:trHeight w:val="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1A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E953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EF8C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F089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D8B3D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</w:tr>
      <w:tr w:rsidR="00E06392" w14:paraId="7554858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EE3B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324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DA9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6BA9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0EA97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</w:tr>
      <w:tr w:rsidR="00E06392" w14:paraId="226E67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3BB1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ADB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B30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FF90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4F4C1" w14:textId="77777777" w:rsidR="00E06392" w:rsidRPr="00752F98" w:rsidRDefault="00FF0D9F" w:rsidP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tài chính</w:t>
            </w:r>
          </w:p>
        </w:tc>
      </w:tr>
      <w:tr w:rsidR="00E06392" w14:paraId="63691AF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30AF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74C8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F27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7813" w14:textId="77777777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chiến lược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26A9" w14:textId="77777777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chiến lược</w:t>
            </w:r>
          </w:p>
        </w:tc>
      </w:tr>
      <w:tr w:rsidR="00E06392" w14:paraId="20F427C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C57B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EB79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6E6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FB4" w14:textId="77777777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chiến lược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5DB" w14:textId="77777777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chiến lược</w:t>
            </w:r>
          </w:p>
        </w:tc>
      </w:tr>
      <w:tr w:rsidR="00E06392" w14:paraId="51B5B4A1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5DEB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11B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85D0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F17" w14:textId="77777777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chiến lược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C33C" w14:textId="43D83C1F" w:rsidR="00E06392" w:rsidRPr="00752F98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9A3727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6A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7191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B0D0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C44A" w14:textId="77777777" w:rsidR="00E06392" w:rsidRPr="00752F98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Kinh doanh quốc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3E80" w14:textId="06018A08" w:rsidR="00E06392" w:rsidRPr="00752F98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Kinh doanh quốc tế</w:t>
            </w:r>
          </w:p>
        </w:tc>
      </w:tr>
      <w:tr w:rsidR="00E06392" w14:paraId="40CAB57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216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CAAD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6F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6F55" w14:textId="77777777" w:rsidR="00E06392" w:rsidRPr="00752F98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Kinh doanh quốc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D03F" w14:textId="77777777" w:rsidR="00E06392" w:rsidRPr="00752F98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Kinh doanh quốc tế</w:t>
            </w:r>
          </w:p>
        </w:tc>
      </w:tr>
      <w:tr w:rsidR="00E06392" w14:paraId="38B277A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438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074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B1C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9828" w14:textId="77777777" w:rsidR="00E06392" w:rsidRPr="00752F98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Kinh doanh quốc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26B3" w14:textId="701CEFA9" w:rsidR="00E06392" w:rsidRPr="00752F98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49EF2CB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4CDE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B21E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F993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C313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7F8E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Kế toán quản trị 1</w:t>
            </w:r>
          </w:p>
        </w:tc>
      </w:tr>
      <w:tr w:rsidR="00E06392" w14:paraId="4A19664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484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0A0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B9B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0DF5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2D5F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Kế toán quản trị 1</w:t>
            </w:r>
          </w:p>
        </w:tc>
      </w:tr>
      <w:tr w:rsidR="00E06392" w14:paraId="7B2DAD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D10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05FC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6CFD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A187" w14:textId="77777777" w:rsidR="00E06392" w:rsidRPr="00752F98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9AA5" w14:textId="77777777" w:rsidR="00E06392" w:rsidRPr="00752F98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2706053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B56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62CB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0E2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4962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dự 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E0F6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dự án</w:t>
            </w:r>
          </w:p>
        </w:tc>
      </w:tr>
      <w:tr w:rsidR="00E06392" w14:paraId="555B375A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3CF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A0B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E6F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AB69" w14:textId="77777777" w:rsidR="00E06392" w:rsidRPr="00752F98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Quản trị dự 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A386" w14:textId="77777777" w:rsidR="00E06392" w:rsidRPr="00752F98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79C46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7523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9A54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66F7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AD1B" w14:textId="212313CB" w:rsidR="00E06392" w:rsidRPr="00752F98" w:rsidRDefault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Vĩ mô – thầy Nhựt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90F0" w14:textId="59875105" w:rsidR="00E06392" w:rsidRPr="00752F98" w:rsidRDefault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Vĩ mô – thầy Nhựt</w:t>
            </w:r>
          </w:p>
        </w:tc>
      </w:tr>
      <w:tr w:rsidR="004E6465" w14:paraId="441AD74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79E8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C893B" w14:textId="77777777" w:rsidR="004E6465" w:rsidRDefault="004E6465" w:rsidP="004E64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96F01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59A5" w14:textId="65DF88FD" w:rsidR="004E6465" w:rsidRPr="00752F98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 xml:space="preserve">Vĩ mô – thầy Nhựt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F871" w14:textId="4B974501" w:rsidR="004E6465" w:rsidRPr="00752F98" w:rsidRDefault="004E6465" w:rsidP="004E6465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F98">
              <w:rPr>
                <w:sz w:val="20"/>
                <w:szCs w:val="20"/>
              </w:rPr>
              <w:t>Vĩ mô – thầy Nhựt</w:t>
            </w:r>
          </w:p>
        </w:tc>
      </w:tr>
      <w:tr w:rsidR="004E6465" w14:paraId="25402AB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26D0D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E81E3" w14:textId="77777777" w:rsidR="004E6465" w:rsidRDefault="004E6465" w:rsidP="004E64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9A61A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F59C" w14:textId="40EC22C1" w:rsidR="004E6465" w:rsidRDefault="004E6465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240F" w14:textId="7F6AD7F7" w:rsidR="004E6465" w:rsidRDefault="004E6465" w:rsidP="0001514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6465" w14:paraId="1A940F3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485F4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3ADB2" w14:textId="77777777" w:rsidR="004E6465" w:rsidRDefault="004E6465" w:rsidP="004E64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B4728" w14:textId="77777777" w:rsidR="004E6465" w:rsidRDefault="004E6465" w:rsidP="004E64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391" w14:textId="596D21B1" w:rsidR="004E6465" w:rsidRDefault="004E6465" w:rsidP="0001514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7B1" w14:textId="3DFE220D" w:rsidR="004E6465" w:rsidRDefault="004E6465" w:rsidP="0001514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18C32B" w14:textId="77777777" w:rsidR="00E06392" w:rsidRDefault="00E06392"/>
    <w:p w14:paraId="7A040AB4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081BA38A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a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3CCA32E1" w14:textId="77777777">
        <w:trPr>
          <w:jc w:val="center"/>
        </w:trPr>
        <w:tc>
          <w:tcPr>
            <w:tcW w:w="5099" w:type="dxa"/>
          </w:tcPr>
          <w:p w14:paraId="275D9A4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4CF3A780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3A6DA4F4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1B5DFB1C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7F772C2C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19E68D5F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40EB283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32E31E16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- 2021 ĐẠI HỌC CẦN THƠ (DC2122N1)</w:t>
      </w:r>
    </w:p>
    <w:p w14:paraId="4E060B4E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2020</w:t>
      </w:r>
    </w:p>
    <w:p w14:paraId="58EC9CF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Ngân_0708498641_Nơi học: 202/DB</w:t>
      </w:r>
    </w:p>
    <w:tbl>
      <w:tblPr>
        <w:tblStyle w:val="afb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580ABC86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32E2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AD5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C70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80DA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F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06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EB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C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57F6F53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F51D3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C9C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544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B74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43C0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0160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Thúy Hằng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A3F4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0916200076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186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E93895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9477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AB4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ML014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613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Triết học Mác-Lênin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712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680832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1544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B34EED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Trần Thị Tuyết Hà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8BAE53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0919325675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B97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635399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97AE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63C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KL001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DF4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Pháp luật đại cương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9F6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246DD5B" w14:textId="77777777" w:rsidR="00E06392" w:rsidRPr="00AB0A13" w:rsidRDefault="00FF0D9F">
            <w:pPr>
              <w:spacing w:after="0" w:line="240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 </w:t>
            </w:r>
            <w:r w:rsidRPr="00AB0A13">
              <w:rPr>
                <w:bCs/>
                <w:sz w:val="22"/>
                <w:szCs w:val="22"/>
              </w:rPr>
              <w:t>2218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3A6A29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Đoàn Nguyễn Minh Thuận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AB8F72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0979198729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E9F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BEA0B3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F2AA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FA0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B2F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537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864F7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47B4E7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97F348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097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489BBE3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C3A2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E4D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59C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188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DD4D87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9809DF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6385BE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901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7E2263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9E52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11E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DE5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CE9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C6AD4B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96F6A7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25425F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E45A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AEE67C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FE2F1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19C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EC8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4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5C2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BECC94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5F1F6A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E90C42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EC41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1D6D34C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F57EA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8F1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37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căn bản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B9C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2E9C7" w14:textId="0DBF1F3C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5E3F" w14:textId="378F410B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F6063" w14:textId="4AB25C64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BD70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018D7309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c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1DC465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2C61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6EF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2943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DCD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8B78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E06392" w14:paraId="60FDCEE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E53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0EE4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1546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0125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776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</w:t>
            </w:r>
          </w:p>
        </w:tc>
      </w:tr>
      <w:tr w:rsidR="00E06392" w14:paraId="4B102CA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6A8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819C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26A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9C21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82CEC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</w:t>
            </w:r>
          </w:p>
        </w:tc>
      </w:tr>
      <w:tr w:rsidR="00E06392" w14:paraId="5E39736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EBF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F845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542D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6128C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Kinh tế vi mô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659CB4" w14:textId="77777777" w:rsidR="00E06392" w:rsidRDefault="00FF0D9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Mác-Lênin</w:t>
            </w:r>
          </w:p>
        </w:tc>
      </w:tr>
      <w:tr w:rsidR="00E06392" w14:paraId="3DA8CC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CA0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A67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A4FB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10FE9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 - Lênin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02C769" w14:textId="77777777" w:rsidR="00E06392" w:rsidRDefault="00FF0D9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06392" w14:paraId="54FD96D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E18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ABC7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D495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548C1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Mác-Lênin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8E37B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68FD8C2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AB1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99C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F84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D484B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 (PLĐC)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F4BCD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</w:tr>
      <w:tr w:rsidR="00E06392" w14:paraId="02E95E1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6E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306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86E7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E1720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DFC7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- PLĐC</w:t>
            </w:r>
          </w:p>
        </w:tc>
      </w:tr>
      <w:tr w:rsidR="00E06392" w14:paraId="2EF1A6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AA61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29A1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F78F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096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Mác-Lênin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9BFA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Mác-Lênin</w:t>
            </w:r>
          </w:p>
        </w:tc>
      </w:tr>
      <w:tr w:rsidR="00E06392" w14:paraId="4DF4DC4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70A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4334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040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E9677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33168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06392" w14:paraId="594C1F7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DE2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E146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4B0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46071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89ECB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41268DFD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293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351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ABAE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0220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9408E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39C5C1E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F7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2CB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FF7A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1C5C7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1528A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32D9F59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C5A9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D0C8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598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5C55C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53CC8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23E63BB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661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898C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AEFC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701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5567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41CFACA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DB98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2D53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9E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618F" w14:textId="77777777" w:rsidR="00E06392" w:rsidRDefault="00FF0D9F" w:rsidP="00E8734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căn bản 2 (*)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7150" w14:textId="77777777" w:rsidR="00E06392" w:rsidRDefault="00FF0D9F" w:rsidP="00E87341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căn bản 2 (*)</w:t>
            </w:r>
          </w:p>
        </w:tc>
      </w:tr>
      <w:tr w:rsidR="00E06392" w14:paraId="1F334E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65E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23D3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28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B359" w14:textId="77777777" w:rsidR="00E06392" w:rsidRDefault="00FF0D9F" w:rsidP="00E8734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căn bản 2 (*)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1EBF" w14:textId="77777777" w:rsidR="00E06392" w:rsidRDefault="00FF0D9F" w:rsidP="00E87341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Anh văn căn bản 2 (*)</w:t>
            </w:r>
          </w:p>
        </w:tc>
      </w:tr>
      <w:tr w:rsidR="00E06392" w14:paraId="5B98131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3821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8D5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CB5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253E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793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1B854C2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0F52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9C1E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12BD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36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76C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1BBA65E8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D6F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F07F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2669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044B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AADC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63CD87C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440A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162E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BA5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881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01C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5FEB1199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14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DDC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06FF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370F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115E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287555A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FB3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392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D5B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429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DD73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5A85932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2B4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6DA0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EC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2B69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3882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6AA398" w14:textId="77777777" w:rsidR="00E06392" w:rsidRDefault="00E06392"/>
    <w:p w14:paraId="0312E985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07954AFE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d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57F472B1" w14:textId="77777777">
        <w:trPr>
          <w:jc w:val="center"/>
        </w:trPr>
        <w:tc>
          <w:tcPr>
            <w:tcW w:w="5099" w:type="dxa"/>
          </w:tcPr>
          <w:p w14:paraId="056AA42F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67294221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34DADD3C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4B66134C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25FF35E9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AC3E35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57E0C917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658F5A8F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- 2021 ĐẠI HỌC CẦN THƠ (DC2120N1)</w:t>
      </w:r>
    </w:p>
    <w:p w14:paraId="47920CAC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2020</w:t>
      </w:r>
    </w:p>
    <w:p w14:paraId="48FCEB77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Huỳnh_0912133840_Nơi học: 204/DB</w:t>
      </w:r>
    </w:p>
    <w:tbl>
      <w:tblPr>
        <w:tblStyle w:val="afe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14191A3D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AED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DFA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39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970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B3E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399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18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841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A24805" w14:paraId="1424D41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05780" w14:textId="77777777" w:rsidR="00A24805" w:rsidRDefault="00A24805" w:rsidP="00A24805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8BF6" w14:textId="77777777" w:rsidR="00A24805" w:rsidRDefault="00A24805" w:rsidP="00A248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XH023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3AA0" w14:textId="77777777" w:rsidR="00A24805" w:rsidRDefault="00A24805" w:rsidP="00A2480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căn bản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F94B" w14:textId="77777777" w:rsidR="00A24805" w:rsidRDefault="00A24805" w:rsidP="00A248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CA51D" w14:textId="1F5C0258" w:rsidR="00A24805" w:rsidRDefault="00A24805" w:rsidP="00A2480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70E8C" w14:textId="33A36B66" w:rsidR="00A24805" w:rsidRDefault="00A24805" w:rsidP="00A2480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5CF80" w14:textId="781E0B46" w:rsidR="00A24805" w:rsidRDefault="00A24805" w:rsidP="00A2480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35A5" w14:textId="77777777" w:rsidR="00A24805" w:rsidRDefault="00A24805" w:rsidP="00A248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Đã dạy</w:t>
            </w:r>
          </w:p>
        </w:tc>
      </w:tr>
      <w:tr w:rsidR="00E06392" w14:paraId="624ECA0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9EF7D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8CE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D1A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EBA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C0F780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87B8E6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712458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014207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9826E4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A47D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E76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96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352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F3FF3D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37B2A1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709C4A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C981B8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A0713F9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513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54C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B10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7B9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325E5A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FE858C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FA21EE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88A3F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17F8E6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5F7D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0E4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9AB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4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6D2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9AFF84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ED4EC2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9755B2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36DB1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6BCD11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68366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973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73B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Nguyên lý thống kê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F4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23CB73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E4CB1C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Ngọc Lam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F4E3855" w14:textId="1DA19BB1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  <w:r w:rsidR="00683460">
              <w:rPr>
                <w:sz w:val="22"/>
                <w:szCs w:val="22"/>
              </w:rPr>
              <w:t>0918625526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D3CF1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Đã dạy</w:t>
            </w:r>
          </w:p>
        </w:tc>
      </w:tr>
      <w:tr w:rsidR="00E06392" w14:paraId="3BC423B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E457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6FA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53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CAD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9DE170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1755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8267CF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Thị Kim Hà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794577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0939376611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EC13E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8E97322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AF00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3B5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C5A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tài chính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AA2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51A9E3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557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934BFC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Diệu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7AD412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0939209521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A9608A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5EF2D9DC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09CB318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CA61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C79A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4B9F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039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Thứ 3, Thứ 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569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Thứ 6, Thứ 7</w:t>
            </w:r>
          </w:p>
        </w:tc>
      </w:tr>
      <w:tr w:rsidR="00E06392" w14:paraId="1D089A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BFA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C7E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3B9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8085B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52E94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30134B7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EBC3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FD3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C84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231B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954B3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CCA0EA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2F86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0A85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7D7E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2E0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8E22F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01A8F07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0CD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C318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3AA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A8D6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855C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369ECDB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CE6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7B40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6A0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92F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CFF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326C3A2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6C8C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0AE2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66C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E2C81C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C7A7F2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059C969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EAB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97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161A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17CD3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CC53C0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6EE79A8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9BB4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806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70C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32F40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6D61B7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1FC53A7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72F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A9D2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B2A0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E47E7A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78E790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E06392" w14:paraId="637F193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A61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2A9A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4210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BD4A2F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77D0D9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91CBE1B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852F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8A3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7B68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47127C3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40F46D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DB1574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5E72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198B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D4EC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BC3B9AD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EB70115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4B06C54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EE2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34A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82BF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BFB0835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876A78F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57CC89F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C2F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93BD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9E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39122B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1ED4DC0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546D40D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623B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62DC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170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99D960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D91260B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04E5A76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E92C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18D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EBDB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2F0699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C0EF54F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19E08A1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4BE4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3FCF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D381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1BCF34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8CE355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358BD1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E859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1D7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0A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B1431E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0CBBE8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698D737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A43B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3A33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143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889C51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85B034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2CD9857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523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2E7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9B22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F75102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8F8D39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1F9F09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228F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FD9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FBD4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53E5AA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428F2DE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5A38FB2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F7E5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8CE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01D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A93290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9A3D94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AA848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8F8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6398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9E60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E7B8426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389705C" w14:textId="77777777" w:rsidR="00E06392" w:rsidRDefault="00FF0D9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14:paraId="550534BA" w14:textId="77777777" w:rsidR="00E06392" w:rsidRDefault="00E06392"/>
    <w:p w14:paraId="43C4B875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6CE54821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0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4DCFEE4A" w14:textId="77777777">
        <w:trPr>
          <w:jc w:val="center"/>
        </w:trPr>
        <w:tc>
          <w:tcPr>
            <w:tcW w:w="5099" w:type="dxa"/>
          </w:tcPr>
          <w:p w14:paraId="330CFBD9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14267001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21A3845F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1919F839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14544FAB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01810600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3CF560E1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2C926E6F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- 2021 CĐCĐ SÓC TRĂNG (ST2120N1)</w:t>
      </w:r>
    </w:p>
    <w:p w14:paraId="08A351DF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2020</w:t>
      </w:r>
    </w:p>
    <w:p w14:paraId="7C889EAA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Long_0939004727_Nơi học: CĐCĐ Sóc Trăng</w:t>
      </w:r>
    </w:p>
    <w:tbl>
      <w:tblPr>
        <w:tblStyle w:val="aff1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72AD3C00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AFA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F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90B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CFF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6C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DB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3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42B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59219E7A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3C90D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FE1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XH023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C63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Anh văn căn bản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F9D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72655B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4B45EA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Mời giảng ĐVLK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69FCD4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5DB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CEA5C0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9913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EE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C6E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B4C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5912CB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D6D0ED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BDF4E4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FE5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52108D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A3AF6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B9D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826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DCE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259581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946F5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17F934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5C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E0229CC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BFEA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C5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20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653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3C70FA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6B07DE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BDB6AC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15E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BE32FE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A44E3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80C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QP009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EA4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Giáo dục quốc phòng và An ninh 4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37B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80AB7A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2134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E35460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Mai Thế Tuấn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CCC871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0938770579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0DB8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FF143C7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06AA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76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4B9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Nguyên lý thống kê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E5C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097E74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E90FB5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Huỳnh Thị Kim 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B07234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0769783729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33FC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B7257C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22599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458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624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F88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13E893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1779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7220C7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Tuấn Kiệt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0443D9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0931045768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A5D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0C89A2F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F855A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AFE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F60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tài chính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701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C9F09E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1535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C4ABE13" w14:textId="77777777" w:rsidR="00E06392" w:rsidRDefault="00FF0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A6AC7B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0918504777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08D5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0ACFEFDE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2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524D189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1D59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CA3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91B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30F9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ACB7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1DDB17D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D3D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B22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7F8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410D18" w14:textId="54CFF3A9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CA0549F" w14:textId="756F95BA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393A85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DDF1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4E66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BDE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95E3C70" w14:textId="0D4EF379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F415A85" w14:textId="48C3743C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0CF6CFE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68F2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15F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A64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180F42B" w14:textId="28DF1BFC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B23F18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FC86F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3437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DE9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AD65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4DE9EB4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B7B2F0A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21E6F67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1CA1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1D62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25AA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73DB9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5FC7A2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5602307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49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4E3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32AF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2131C8B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23AD4CA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209CA42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ADC7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804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AE7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513E78C" w14:textId="77777777" w:rsidR="00E06392" w:rsidRDefault="00FF0D9F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7A6AF38" w14:textId="77777777" w:rsidR="00E06392" w:rsidRDefault="00FF0D9F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thống kê kinh tế</w:t>
            </w:r>
          </w:p>
        </w:tc>
      </w:tr>
      <w:tr w:rsidR="00E06392" w14:paraId="72CD891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2377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6E57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BFA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E4B624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D070EB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thống kê kinh tế</w:t>
            </w:r>
          </w:p>
        </w:tc>
      </w:tr>
      <w:tr w:rsidR="00E06392" w14:paraId="1AC198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C05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FE86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2A71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38196C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D82B75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F9506B" w14:paraId="4E70AB27" w14:textId="77777777" w:rsidTr="007248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A6F8C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60C5A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49EE7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30E554" w14:textId="5CDCFA12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9DA8015" w14:textId="24725D68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F9506B" w14:paraId="72C71AE6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2C505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D2018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4F2F0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758C032" w14:textId="52762297" w:rsidR="00F9506B" w:rsidRDefault="00F9506B" w:rsidP="00F9506B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2D2244B" w14:textId="1919E375" w:rsidR="00F9506B" w:rsidRDefault="00F9506B" w:rsidP="00F9506B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F9506B" w14:paraId="52788AA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FD899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546EB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E56F9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9DB71BD" w14:textId="1137C8DD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2A72D10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F9506B" w14:paraId="36D4E41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8885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5971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1918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31C8DC7" w14:textId="77777777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977DFE3" w14:textId="77777777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9506B" w14:paraId="7D322E9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E9A3A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5713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C29A1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0C5C208" w14:textId="77777777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DB17DC1" w14:textId="77777777" w:rsidR="00F9506B" w:rsidRDefault="00F9506B" w:rsidP="00F950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9506B" w14:paraId="1FDCF4A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B8F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17D13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8153A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CD304F3" w14:textId="77777777" w:rsidR="00F9506B" w:rsidRDefault="00F9506B" w:rsidP="00F9506B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6719E92" w14:textId="77777777" w:rsidR="00F9506B" w:rsidRDefault="00F9506B" w:rsidP="00F9506B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9506B" w14:paraId="2D80835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335B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06F0A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D070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A09318D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DBED865" w14:textId="77777777" w:rsidR="00F9506B" w:rsidRDefault="00F9506B" w:rsidP="00F9506B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506B" w14:paraId="18C1881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7D79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65A02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CA68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A7CBCCB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E637664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23CE35A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F735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89ED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02137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F6705D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E57A7D4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59DE84ED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C0B2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48A58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C2E21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EB291DE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3929802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4054E2A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E7035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3819E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2E24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E86E734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860B03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7A63FF0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151C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E90FC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D0E21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783E820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A6CC8E6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7D66963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FFA9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EF40D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61A7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BD00FB8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7F7EDB1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  <w:tr w:rsidR="00F9506B" w14:paraId="277072F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D79A5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09BAA" w14:textId="77777777" w:rsidR="00F9506B" w:rsidRDefault="00F9506B" w:rsidP="00F95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91BD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F93D65A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5931A9A" w14:textId="77777777" w:rsidR="00F9506B" w:rsidRDefault="00F9506B" w:rsidP="00F95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GDQP&amp;AN</w:t>
            </w:r>
          </w:p>
        </w:tc>
      </w:tr>
    </w:tbl>
    <w:p w14:paraId="1FF752A9" w14:textId="77777777" w:rsidR="00E06392" w:rsidRDefault="00E06392"/>
    <w:p w14:paraId="6E2AEA91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7F75C052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3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5DAE3063" w14:textId="77777777">
        <w:trPr>
          <w:jc w:val="center"/>
        </w:trPr>
        <w:tc>
          <w:tcPr>
            <w:tcW w:w="5099" w:type="dxa"/>
          </w:tcPr>
          <w:p w14:paraId="63600F89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7740DD7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0E7C6716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558B7675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24C3A92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216FEB9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7E831DB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07177722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LT - 2021 CĐCĐ ĐỒNG THÁP (CD2120K1)</w:t>
      </w:r>
    </w:p>
    <w:p w14:paraId="2A4206D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2021</w:t>
      </w:r>
    </w:p>
    <w:p w14:paraId="420CC4B0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Cô Ngà_0987000993_Nơi học: CĐCĐ Đ</w:t>
      </w:r>
      <w:r>
        <w:rPr>
          <w:rFonts w:ascii="Cambria" w:eastAsia="Cambria" w:hAnsi="Cambria" w:cs="Cambria"/>
          <w:b/>
          <w:sz w:val="20"/>
          <w:szCs w:val="20"/>
        </w:rPr>
        <w:t>ồ</w:t>
      </w:r>
      <w:r>
        <w:rPr>
          <w:rFonts w:ascii="Book Antiqua" w:eastAsia="Book Antiqua" w:hAnsi="Book Antiqua" w:cs="Book Antiqua"/>
          <w:b/>
          <w:sz w:val="20"/>
          <w:szCs w:val="20"/>
        </w:rPr>
        <w:t>ng Tháp</w:t>
      </w:r>
    </w:p>
    <w:tbl>
      <w:tblPr>
        <w:tblStyle w:val="aff4"/>
        <w:tblW w:w="11505" w:type="dxa"/>
        <w:tblInd w:w="-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885"/>
        <w:gridCol w:w="3375"/>
        <w:gridCol w:w="870"/>
        <w:gridCol w:w="915"/>
        <w:gridCol w:w="2130"/>
        <w:gridCol w:w="1290"/>
        <w:gridCol w:w="1440"/>
      </w:tblGrid>
      <w:tr w:rsidR="00E06392" w14:paraId="226F7391" w14:textId="77777777" w:rsidTr="002F019F">
        <w:trPr>
          <w:trHeight w:hRule="exact" w:val="28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F88FDBD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TT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7B2DC6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MMH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97F744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TÊN MÔN HỌC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F5F2F2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TC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7628E0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MCB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0ACFB3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HỌ &amp;TÊN CÁN BỘ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0CED3F5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SĐT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A60DE2" w14:textId="77777777" w:rsidR="00E06392" w:rsidRDefault="00FF0D9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843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Ghi Chú</w:t>
            </w:r>
          </w:p>
        </w:tc>
      </w:tr>
      <w:tr w:rsidR="00E06392" w14:paraId="48BF86FE" w14:textId="77777777" w:rsidTr="002F019F">
        <w:trPr>
          <w:trHeight w:hRule="exact" w:val="28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 w14:paraId="28B13AB3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25A145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A8AF67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 w14:paraId="2A5DEC5E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 w14:paraId="7041A5D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 w14:paraId="2184253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Nguyễn Xuân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93747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0909344681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E88EEA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392" w14:paraId="298EF146" w14:textId="77777777" w:rsidTr="002F019F">
        <w:trPr>
          <w:trHeight w:hRule="exact" w:val="53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76AA8BE5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C5D74A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BE0F88A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Luận văn tốt nghiệp 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0ABAAFD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CB721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Sinh viên phải thực hiện theo kế hoạch </w:t>
            </w:r>
          </w:p>
          <w:p w14:paraId="2BE5CA4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luận văn hệ VLVH đăng trên web Khoa Kinh tế (ce.ctu.edu.vn) </w:t>
            </w:r>
          </w:p>
        </w:tc>
      </w:tr>
      <w:tr w:rsidR="00E06392" w14:paraId="23486F22" w14:textId="77777777" w:rsidTr="002F019F">
        <w:trPr>
          <w:trHeight w:hRule="exact" w:val="28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BCAC339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B055C5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D74E57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E54F67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23D63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2593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EDD035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Đinh Thị Ngọc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6363D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0909027033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B91E1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392" w14:paraId="1A301097" w14:textId="77777777" w:rsidTr="002F019F">
        <w:trPr>
          <w:trHeight w:hRule="exact" w:val="28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CDC31B6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6BDC1A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781C6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A68D6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44C6C2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A0BB2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Trần Quốc Dũng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EF7207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0918543348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F61929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392" w14:paraId="5ABE7F4F" w14:textId="77777777" w:rsidTr="002F019F">
        <w:trPr>
          <w:trHeight w:hRule="exact" w:val="28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0F94167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EF060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685231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5E7EF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3F9644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46B64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Nguyễn Thị Diệu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8E07A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0939209521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D8799F" w14:textId="77777777" w:rsidR="00E06392" w:rsidRDefault="00F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926DC87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5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7CE9E34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174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291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C5A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87CA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808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5C5A27A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02C8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7F5F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3681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C553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7E21B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6F40F4D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4FF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95B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A00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A375E7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92FF11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06392" w14:paraId="5824AE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D51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A0D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9044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705979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C9480F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06392" w14:paraId="07CB72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6F00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886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57A7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977076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6641020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78DAA6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6D5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42E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566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5AEC0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C161E1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1B6386E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E2A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D58C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2CBD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0D1D36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CA75B3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</w:tr>
      <w:tr w:rsidR="00E06392" w14:paraId="4910B8C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A322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3599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0B1A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59C053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D802B7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</w:tr>
      <w:tr w:rsidR="00E06392" w14:paraId="18A023F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220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0275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0F2B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FFB46D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5D99E7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0BC19B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0056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B4DD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6887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4BD7F1E" w14:textId="77777777" w:rsidR="00E06392" w:rsidRDefault="00FF0D9F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Tư tưởng Hồ Chí Minh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4C2657C" w14:textId="77777777" w:rsidR="00E06392" w:rsidRDefault="00FF0D9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</w:t>
            </w:r>
          </w:p>
        </w:tc>
      </w:tr>
      <w:tr w:rsidR="00E06392" w14:paraId="13B0590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463B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3421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A82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11C8FA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FBF29B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Tư tưởng Hồ Chí Minh</w:t>
            </w:r>
          </w:p>
        </w:tc>
      </w:tr>
      <w:tr w:rsidR="00E06392" w14:paraId="24AC0461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42BA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B4B6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9A9C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66329EF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54C8C3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4254FA4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0D46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0709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C4BA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BEF877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F2B7C8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</w:tr>
      <w:tr w:rsidR="00E06392" w14:paraId="63864ED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F26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932A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817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FBDD22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034C56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</w:tr>
      <w:tr w:rsidR="00E06392" w14:paraId="3BA4E90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9E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9429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8A6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E4916B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4FA2686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23BA9FE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C7F3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553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4548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C3AA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3DED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2B5B291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4ABC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F6CE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1B1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2E8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290A" w14:textId="77777777" w:rsidR="00E06392" w:rsidRDefault="00E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38ACFC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53E7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0C0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9B22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3A6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0AA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55FAA0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DB5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79B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B24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B1D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CB5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755F712A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00A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4F8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279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6F6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9343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1FA2AB3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553F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3006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22DF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C3A2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D719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91E28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FC56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511D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AC7B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8F90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856C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392" w14:paraId="1B05DD8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B27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A56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CCF5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032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2B8" w14:textId="77777777" w:rsidR="00E06392" w:rsidRDefault="00E06392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E06392" w14:paraId="3FDC2C7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E9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689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23C4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698C" w14:textId="77777777" w:rsidR="00E06392" w:rsidRDefault="00E06392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266E" w14:textId="77777777" w:rsidR="00E06392" w:rsidRDefault="00E06392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CA3B237" w14:textId="77777777" w:rsidR="00E06392" w:rsidRDefault="00E06392"/>
    <w:p w14:paraId="2EF8DD05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1C43D82B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6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5481E378" w14:textId="77777777">
        <w:trPr>
          <w:trHeight w:val="729"/>
          <w:jc w:val="center"/>
        </w:trPr>
        <w:tc>
          <w:tcPr>
            <w:tcW w:w="5099" w:type="dxa"/>
          </w:tcPr>
          <w:p w14:paraId="71C8AACE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3A4DA217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4F500C92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4CFF0A11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6F31FD86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6BD7E53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1600671C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288061F5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B2 - 2021 ĐH KỸ THUẬT - CÔNG NGHỆ CẦN THƠ (CT2120Q1)</w:t>
      </w:r>
    </w:p>
    <w:p w14:paraId="603AC41A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2021</w:t>
      </w:r>
    </w:p>
    <w:p w14:paraId="4981F9F4" w14:textId="6B5767D5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Khoa_</w:t>
      </w:r>
      <w:r w:rsidR="00315D33">
        <w:rPr>
          <w:rFonts w:ascii="Book Antiqua" w:eastAsia="Book Antiqua" w:hAnsi="Book Antiqua" w:cs="Book Antiqua"/>
          <w:b/>
          <w:sz w:val="20"/>
          <w:szCs w:val="20"/>
        </w:rPr>
        <w:t>0917273266</w:t>
      </w:r>
      <w:r>
        <w:rPr>
          <w:rFonts w:ascii="Book Antiqua" w:eastAsia="Book Antiqua" w:hAnsi="Book Antiqua" w:cs="Book Antiqua"/>
          <w:b/>
          <w:sz w:val="20"/>
          <w:szCs w:val="20"/>
        </w:rPr>
        <w:t>_Nơi học: ĐH KT CN C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n Th</w:t>
      </w:r>
      <w:r>
        <w:rPr>
          <w:rFonts w:ascii="Cambria" w:eastAsia="Cambria" w:hAnsi="Cambria" w:cs="Cambria"/>
          <w:b/>
          <w:sz w:val="20"/>
          <w:szCs w:val="20"/>
        </w:rPr>
        <w:t>ơ</w:t>
      </w:r>
    </w:p>
    <w:tbl>
      <w:tblPr>
        <w:tblStyle w:val="aff7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5E528DA1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DAF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467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61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C23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0E4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8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C78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15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1C2D500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05054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5D24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F18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1AB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A961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C4E9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Quan Minh Nhựt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EC73A" w14:textId="18C6E595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25248">
              <w:rPr>
                <w:color w:val="000000"/>
                <w:sz w:val="22"/>
                <w:szCs w:val="22"/>
              </w:rPr>
              <w:t>0908356116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B88A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16D3E80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360AE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A1A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E84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quản trị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A66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0FF7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2496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4D6A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H</w:t>
            </w:r>
            <w:r>
              <w:rPr>
                <w:sz w:val="22"/>
                <w:szCs w:val="22"/>
              </w:rPr>
              <w:t>ồ Hữu Phương Chi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C033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0932191289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051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1A132C8D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7F4A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B4C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6D9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Hệ thống thông tin kế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F28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A24B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249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F947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Lê Trần Phước Huy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691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0939391578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FC6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9BAA63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0DFF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9A5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F24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tài chính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D04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208D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2516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9D9C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H</w:t>
            </w:r>
            <w:r>
              <w:rPr>
                <w:sz w:val="22"/>
                <w:szCs w:val="22"/>
              </w:rPr>
              <w:t>à Mỹ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56212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0939919912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02DC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1E64EB5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73BD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436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E5F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hành chính sự nghiệp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D72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ECE8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1987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514D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Trần Quế Anh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C434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0913618961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10B3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512721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671FD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B0A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KT374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DEC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2A6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C389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558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2E98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Tr</w:t>
            </w:r>
            <w:r>
              <w:rPr>
                <w:sz w:val="22"/>
                <w:szCs w:val="22"/>
              </w:rPr>
              <w:t>ần Quốc Dũng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5AC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0918543348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28E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07EFF66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EDBB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66F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KT126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5AF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Phương pháp nghiên cứu trong TC – KT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4B4F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0FB8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153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E3E1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L</w:t>
            </w:r>
            <w:r>
              <w:rPr>
                <w:sz w:val="22"/>
                <w:szCs w:val="22"/>
              </w:rPr>
              <w:t>ê Phước 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1B0BA" w14:textId="77E48F1A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25248">
              <w:rPr>
                <w:color w:val="000000"/>
                <w:sz w:val="22"/>
                <w:szCs w:val="22"/>
              </w:rPr>
              <w:t>0945142142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D9BC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5318E0DE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8"/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47"/>
        <w:gridCol w:w="1021"/>
        <w:gridCol w:w="3855"/>
        <w:gridCol w:w="3561"/>
      </w:tblGrid>
      <w:tr w:rsidR="00E06392" w14:paraId="1A2E869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856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4C7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A341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EE6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1177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469224B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8F4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354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2EF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DFCAB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2DE2C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E06392" w14:paraId="7D4F36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7351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2DB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36DA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33A4D" w14:textId="77777777" w:rsidR="00E06392" w:rsidRDefault="00FF0D9F" w:rsidP="008211D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05524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E06392" w14:paraId="3FC35C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44D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705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407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A3D41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C966C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1</w:t>
            </w:r>
          </w:p>
        </w:tc>
      </w:tr>
      <w:tr w:rsidR="00E06392" w14:paraId="0855D11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B3F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7DC1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4236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EB1E2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CAFCEC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1</w:t>
            </w:r>
          </w:p>
        </w:tc>
      </w:tr>
      <w:tr w:rsidR="00E06392" w14:paraId="3D76F04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18D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0F67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CB3D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CDD55" w14:textId="77777777" w:rsidR="00E06392" w:rsidRDefault="00FF0D9F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3DAA0" w14:textId="77777777" w:rsidR="00E06392" w:rsidRDefault="00FF0D9F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5C3160B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EBC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B0C6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C6D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6CB7" w14:textId="77777777" w:rsidR="00E06392" w:rsidRDefault="00FF0D9F" w:rsidP="008211D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56B6" w14:textId="77777777" w:rsidR="00E06392" w:rsidRDefault="00FF0D9F" w:rsidP="008211D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Hệ thống thông tin kế toán 1</w:t>
            </w:r>
          </w:p>
        </w:tc>
      </w:tr>
      <w:tr w:rsidR="00E06392" w14:paraId="1424152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8ACE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D813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2110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D4772F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D3C03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0CA5C81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D7A9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273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DFE1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5A8E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D706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4C1094B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8E13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8E7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A276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486C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5454D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6F9BDF2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6AA3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CE97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E3E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0FFA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E6F4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6673880C" w14:textId="77777777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CC41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A56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8497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4D66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FC80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hành chính sự nghiệp</w:t>
            </w:r>
          </w:p>
        </w:tc>
      </w:tr>
      <w:tr w:rsidR="00E06392" w14:paraId="24D76B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7347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6A1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B81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5214" w14:textId="77777777" w:rsidR="00E06392" w:rsidRDefault="00FF0D9F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BAC9" w14:textId="77777777" w:rsidR="00E06392" w:rsidRDefault="00FF0D9F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E06392" w14:paraId="5D31575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8418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833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42D5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5F71" w14:textId="77777777" w:rsidR="00E06392" w:rsidRDefault="00FF0D9F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16B2" w14:textId="77777777" w:rsidR="00E06392" w:rsidRDefault="00FF0D9F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</w:tr>
      <w:tr w:rsidR="00E06392" w14:paraId="3A762B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FC88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C671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AFD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1782" w14:textId="77777777" w:rsidR="00E06392" w:rsidRDefault="00FF0D9F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C3D9" w14:textId="77777777" w:rsidR="00E06392" w:rsidRDefault="00E06392" w:rsidP="008211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68A5D18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A6A3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135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4D3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476A" w14:textId="77777777" w:rsidR="00E06392" w:rsidRDefault="00E06392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75AB" w14:textId="77777777" w:rsidR="00E06392" w:rsidRDefault="00E06392" w:rsidP="0082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49EB54E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3E88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787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124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F07A" w14:textId="77777777" w:rsidR="00E06392" w:rsidRDefault="00E06392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6B7C" w14:textId="77777777" w:rsidR="00E06392" w:rsidRDefault="00E06392" w:rsidP="0082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1FA3A1E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602F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D2CD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D8C1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4EB6" w14:textId="77777777" w:rsidR="00E06392" w:rsidRDefault="00E06392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55D" w14:textId="77777777" w:rsidR="00E06392" w:rsidRDefault="00E06392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1D2C7FE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1CC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5A92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8393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6484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nghiên cứu trong TC –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1A0F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nghiên cứu trong TC – KT</w:t>
            </w:r>
          </w:p>
        </w:tc>
      </w:tr>
      <w:tr w:rsidR="00E06392" w14:paraId="7778AB24" w14:textId="7777777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7B3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AAC9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C253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EC06" w14:textId="77777777" w:rsidR="00E06392" w:rsidRDefault="00FF0D9F" w:rsidP="008211D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PPP nghiên cứu trong TC – KT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6BD" w14:textId="77777777" w:rsidR="00E06392" w:rsidRDefault="00E06392" w:rsidP="008211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41FBFC1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A83E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330A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D3FC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33A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1AED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3364121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0FA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0A1E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052D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E5B8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79DF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</w:tr>
      <w:tr w:rsidR="00E06392" w14:paraId="19D53C8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5D6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44718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8513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86BD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482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</w:tr>
      <w:tr w:rsidR="00E06392" w14:paraId="2DF9902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841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C6FE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E3A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54FD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5264" w14:textId="77777777" w:rsidR="00E06392" w:rsidRDefault="00FF0D9F" w:rsidP="00E57D5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</w:tr>
    </w:tbl>
    <w:p w14:paraId="5A1B3EF8" w14:textId="77777777" w:rsidR="00E06392" w:rsidRDefault="00E06392"/>
    <w:p w14:paraId="624B8908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06D4E90D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9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7B1B62AA" w14:textId="77777777">
        <w:trPr>
          <w:jc w:val="center"/>
        </w:trPr>
        <w:tc>
          <w:tcPr>
            <w:tcW w:w="5099" w:type="dxa"/>
          </w:tcPr>
          <w:p w14:paraId="30FD55D7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01D2E2D7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1254FB65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613D0864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7D77C5BB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76E99C3A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64A50EDD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2B381EE9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TCNH B2 - 2021 CĐCĐ SÓC TRĂNG (ST2121Q1)</w:t>
      </w:r>
    </w:p>
    <w:p w14:paraId="2306965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- Chương trình 2021</w:t>
      </w:r>
    </w:p>
    <w:p w14:paraId="4EC1EB82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Th</w:t>
      </w:r>
      <w:r>
        <w:rPr>
          <w:rFonts w:ascii="Cambria" w:eastAsia="Cambria" w:hAnsi="Cambria" w:cs="Cambria"/>
          <w:b/>
          <w:sz w:val="20"/>
          <w:szCs w:val="20"/>
        </w:rPr>
        <w:t>ầ</w:t>
      </w:r>
      <w:r>
        <w:rPr>
          <w:rFonts w:ascii="Book Antiqua" w:eastAsia="Book Antiqua" w:hAnsi="Book Antiqua" w:cs="Book Antiqua"/>
          <w:b/>
          <w:sz w:val="20"/>
          <w:szCs w:val="20"/>
        </w:rPr>
        <w:t>y Long_0939004727_Nơi học: CĐCĐ Sóc Trăng</w:t>
      </w:r>
    </w:p>
    <w:tbl>
      <w:tblPr>
        <w:tblStyle w:val="affa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06392" w14:paraId="65D5AB5B" w14:textId="77777777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AFA6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97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3A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9778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C0F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78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BD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AF6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4D4EC2F0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BBC31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807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KT249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095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học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FE7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2B78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6D59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Xuân Thuận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DA44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0932978597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132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54AFEF2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944E1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67D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KT341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B55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Kế toán tài chính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A1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5644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1535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5DFE6" w14:textId="77777777" w:rsidR="00E06392" w:rsidRDefault="00FF0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B530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0918504777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BAB1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715BD64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625EB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B38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8E45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B33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585F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137C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Thanh Bình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5F8C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0939823454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C80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F7744A8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F8C4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FA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878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lượng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22E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A77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CE06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Bùi Thị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9083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0777623705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D09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4D763D1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1D62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1FAE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590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8DC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1E20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8868D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Quách Dương Tử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E938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0933624340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A19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A3E889B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D1EB7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51DC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KT458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36A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Marketing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1E7B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D1EC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2F78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La Nguyễn Thùy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E250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09A2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0D8DC5E" w14:textId="77777777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B8CC8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2D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KT119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C85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PP tư duy &amp; kỹ năng giải quyết vấn đề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4F4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F07D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A8C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Nguyễn Thị Ngọc Hoa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3ED27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0914110034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CB9B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3A8ABA92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b"/>
        <w:tblW w:w="11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47"/>
        <w:gridCol w:w="1021"/>
        <w:gridCol w:w="3654"/>
        <w:gridCol w:w="3755"/>
      </w:tblGrid>
      <w:tr w:rsidR="00E06392" w14:paraId="31B69F58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4444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B944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75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05C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B43D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6392" w14:paraId="267AEF05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BFB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5E98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BCB8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C2029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A931F" w14:textId="77777777" w:rsidR="00E06392" w:rsidRDefault="00E063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06392" w14:paraId="53BC78FA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055E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B620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260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5D3D" w14:textId="06F81E64" w:rsidR="00E06392" w:rsidRDefault="00E06392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4DBAD" w14:textId="137B9462" w:rsidR="00E06392" w:rsidRDefault="00E06392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0F55BE45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9F5D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9564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0CB5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FE0E" w14:textId="17890443" w:rsidR="00E06392" w:rsidRDefault="00E06392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31CD3" w14:textId="77B28AF0" w:rsidR="00E06392" w:rsidRDefault="00E06392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6392" w14:paraId="02318D8F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11AF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043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1A7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FB280" w14:textId="472800E8" w:rsidR="00E06392" w:rsidRDefault="00E06392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AD8C" w14:textId="77777777" w:rsidR="00E06392" w:rsidRDefault="00E06392" w:rsidP="003B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392" w14:paraId="548B9AB6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055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0A25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281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FB1D6" w14:textId="77777777" w:rsidR="00E06392" w:rsidRDefault="00FF0D9F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6154A" w14:textId="77777777" w:rsidR="00E06392" w:rsidRDefault="00FF0D9F" w:rsidP="003B0F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26B1A5D9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285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82F0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034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CAA03" w14:textId="77777777" w:rsidR="00E06392" w:rsidRDefault="00E06392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3160D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</w:tr>
      <w:tr w:rsidR="00E06392" w14:paraId="4EDD04A0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475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398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2D0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1E6374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A2C29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PP tư duy và kỹ năng giải quyết vấn đề</w:t>
            </w:r>
          </w:p>
        </w:tc>
      </w:tr>
      <w:tr w:rsidR="00E06392" w14:paraId="3F9ED80C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73EF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7AFE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C5E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318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học ngân hàng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793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học ngân hàng</w:t>
            </w:r>
          </w:p>
        </w:tc>
      </w:tr>
      <w:tr w:rsidR="00E06392" w14:paraId="05BF0641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32B0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560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D4A1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9A64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học ngân hàng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CB17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học ngân hàng</w:t>
            </w:r>
          </w:p>
        </w:tc>
      </w:tr>
      <w:tr w:rsidR="00E06392" w14:paraId="623715CE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F976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F45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0D63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0A2B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học ngân hàng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CA8C" w14:textId="77777777" w:rsidR="00E06392" w:rsidRDefault="00E06392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4AAEC54" w14:textId="77777777" w:rsidTr="0055274C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C5B7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106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89C3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6897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2493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425808EC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90C9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4A79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D2DA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5B67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6D8A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79909EFA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B0BA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A7E7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2D76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5B89" w14:textId="77777777" w:rsidR="00E06392" w:rsidRDefault="00E06392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728E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Kế toán tài chính 1</w:t>
            </w:r>
          </w:p>
        </w:tc>
      </w:tr>
      <w:tr w:rsidR="00E06392" w14:paraId="4AA2F592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E48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E73F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C18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FAE3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tài chính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9BB3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tài chính</w:t>
            </w:r>
          </w:p>
        </w:tc>
      </w:tr>
      <w:tr w:rsidR="00E06392" w14:paraId="41E8F3F3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D02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6755D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145E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95F2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tài chính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3562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tài chính</w:t>
            </w:r>
          </w:p>
        </w:tc>
      </w:tr>
      <w:tr w:rsidR="00E06392" w14:paraId="1C0DB5C2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39B2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3F3E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0720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6E95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tài chính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FD27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lượng</w:t>
            </w:r>
          </w:p>
        </w:tc>
      </w:tr>
      <w:tr w:rsidR="00E06392" w14:paraId="3B12C295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9F3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3666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CAB0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0010" w14:textId="77777777" w:rsidR="00E06392" w:rsidRDefault="00FF0D9F" w:rsidP="003B0F4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lượng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3B75" w14:textId="77777777" w:rsidR="00E06392" w:rsidRDefault="00FF0D9F" w:rsidP="003B0F45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lượng</w:t>
            </w:r>
          </w:p>
        </w:tc>
      </w:tr>
      <w:tr w:rsidR="00E06392" w14:paraId="66811B69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A81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668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5A6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E3D9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lượng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E6E7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lượng</w:t>
            </w:r>
          </w:p>
        </w:tc>
      </w:tr>
      <w:tr w:rsidR="00E06392" w14:paraId="49C2216A" w14:textId="77777777" w:rsidTr="0055274C">
        <w:trPr>
          <w:trHeight w:val="1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6FC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D699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E72F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48B8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C1DD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</w:tr>
      <w:tr w:rsidR="00E06392" w14:paraId="2C42749C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8A92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E78F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2705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B68A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B7A8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</w:tr>
      <w:tr w:rsidR="00E06392" w14:paraId="1B590BB0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0509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FF15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9891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2673" w14:textId="77777777" w:rsidR="00E06392" w:rsidRDefault="00FF0D9F" w:rsidP="003B0F4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vĩ mô 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B205" w14:textId="64B79E0B" w:rsidR="00E06392" w:rsidRDefault="0055274C" w:rsidP="0055274C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Ngân hàng</w:t>
            </w:r>
          </w:p>
        </w:tc>
      </w:tr>
      <w:tr w:rsidR="0055274C" w14:paraId="0801D703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22D4E" w14:textId="77777777" w:rsidR="0055274C" w:rsidRDefault="0055274C" w:rsidP="005527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D3C7" w14:textId="77777777" w:rsidR="0055274C" w:rsidRDefault="0055274C" w:rsidP="0055274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9518F" w14:textId="77777777" w:rsidR="0055274C" w:rsidRDefault="0055274C" w:rsidP="005527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B3BD" w14:textId="41E3EA35" w:rsidR="0055274C" w:rsidRDefault="0055274C" w:rsidP="0055274C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Ngân hàng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3CDD" w14:textId="5F9CC466" w:rsidR="0055274C" w:rsidRDefault="0055274C" w:rsidP="0055274C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Ngân hàng</w:t>
            </w:r>
          </w:p>
        </w:tc>
      </w:tr>
      <w:tr w:rsidR="0055274C" w14:paraId="70665671" w14:textId="77777777" w:rsidTr="0055274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230B5" w14:textId="77777777" w:rsidR="0055274C" w:rsidRDefault="0055274C" w:rsidP="005527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36672" w14:textId="77777777" w:rsidR="0055274C" w:rsidRDefault="0055274C" w:rsidP="0055274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02/01/23 - 08/01/23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E0353" w14:textId="77777777" w:rsidR="0055274C" w:rsidRDefault="0055274C" w:rsidP="005527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4DCE" w14:textId="1C277265" w:rsidR="0055274C" w:rsidRDefault="0055274C" w:rsidP="0055274C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Ngân hàng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E30D" w14:textId="305C5167" w:rsidR="0055274C" w:rsidRDefault="0055274C" w:rsidP="0055274C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Ngân hàng</w:t>
            </w:r>
          </w:p>
        </w:tc>
      </w:tr>
    </w:tbl>
    <w:p w14:paraId="210F1C65" w14:textId="77777777" w:rsidR="00E06392" w:rsidRDefault="00E06392"/>
    <w:p w14:paraId="5BC12588" w14:textId="77777777" w:rsidR="00E06392" w:rsidRDefault="00FF0D9F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  <w:r>
        <w:br w:type="page"/>
      </w:r>
    </w:p>
    <w:p w14:paraId="1BC9C041" w14:textId="77777777" w:rsidR="00E06392" w:rsidRDefault="00E06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c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E06392" w14:paraId="5D7EF9E9" w14:textId="77777777">
        <w:trPr>
          <w:jc w:val="center"/>
        </w:trPr>
        <w:tc>
          <w:tcPr>
            <w:tcW w:w="5099" w:type="dxa"/>
          </w:tcPr>
          <w:p w14:paraId="25E13C08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14:paraId="4CC8BE25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14:paraId="4C3376F8" w14:textId="77777777" w:rsidR="00E06392" w:rsidRDefault="00FF0D9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</w:t>
            </w:r>
          </w:p>
        </w:tc>
        <w:tc>
          <w:tcPr>
            <w:tcW w:w="5645" w:type="dxa"/>
          </w:tcPr>
          <w:p w14:paraId="6D67E6A7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14:paraId="46087759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14:paraId="4DD773B6" w14:textId="77777777" w:rsidR="00E06392" w:rsidRDefault="00FF0D9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14:paraId="6B4655F4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2022 – 2023</w:t>
      </w:r>
    </w:p>
    <w:p w14:paraId="045C6A94" w14:textId="77777777" w:rsidR="00E06392" w:rsidRDefault="00FF0D9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B2 - 2021 ĐẠI HỌC CẦN THƠ (DC2222Q1)</w:t>
      </w:r>
    </w:p>
    <w:p w14:paraId="687169D5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- Chương trình 2021</w:t>
      </w:r>
    </w:p>
    <w:p w14:paraId="61F607D0" w14:textId="77777777" w:rsidR="00E06392" w:rsidRDefault="00FF0D9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>: SV B</w:t>
      </w:r>
      <w:r>
        <w:rPr>
          <w:rFonts w:ascii="Cambria" w:eastAsia="Cambria" w:hAnsi="Cambria" w:cs="Cambria"/>
          <w:b/>
          <w:sz w:val="20"/>
          <w:szCs w:val="20"/>
        </w:rPr>
        <w:t>ắ</w:t>
      </w:r>
      <w:r>
        <w:rPr>
          <w:rFonts w:ascii="Book Antiqua" w:eastAsia="Book Antiqua" w:hAnsi="Book Antiqua" w:cs="Book Antiqua"/>
          <w:b/>
          <w:sz w:val="20"/>
          <w:szCs w:val="20"/>
        </w:rPr>
        <w:t>c_0919205150_Nơi học: 101/DB</w:t>
      </w:r>
    </w:p>
    <w:tbl>
      <w:tblPr>
        <w:tblStyle w:val="affd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4"/>
        <w:gridCol w:w="939"/>
        <w:gridCol w:w="3305"/>
        <w:gridCol w:w="574"/>
        <w:gridCol w:w="795"/>
        <w:gridCol w:w="2408"/>
        <w:gridCol w:w="1321"/>
        <w:gridCol w:w="1140"/>
      </w:tblGrid>
      <w:tr w:rsidR="00E06392" w14:paraId="0CCF71CF" w14:textId="77777777" w:rsidTr="003B0F45">
        <w:trPr>
          <w:trHeight w:val="35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A4EF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DA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4E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5D2B" w14:textId="77777777" w:rsidR="00E06392" w:rsidRDefault="00FF0D9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6E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4B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7CA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3C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06392" w14:paraId="0506B4A5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DD93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8DC3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KT105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2702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050D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C9F0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EEC6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Ngô Mỹ Trân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FD8C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137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26AFD88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CCD7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6E66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KT101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20CC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Kinh tế vi mô 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2FD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7276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DF4C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Nguyễn Tuấn Kiệt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95AB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4036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249C4D38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D20C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1C82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KT111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27E5E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BF81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D8C29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6C1A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Huỳnh Thị Tuyết Sương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F3B4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0907822760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852F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69B4CB61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B1B9D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075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KT106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95C0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BCE7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AAD48" w14:textId="57CEC889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661F2" w14:textId="17F97373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862FF" w14:textId="77777777" w:rsidR="00E06392" w:rsidRDefault="00E06392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A190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00977C85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B3FAC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97D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KT103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C756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461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D7BD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54D6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Đinh Công Thành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8831A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0986448733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45E0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4A95FD44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09B22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56A0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KT104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3ECF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Marketing căn bản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0249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2ACD3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CC95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La Nguyễn Thùy Dung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4A1F0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48C9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7D1E5D7D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20705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4B8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KT206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2EFB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và văn hóa doanh nghiệp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C9DA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37FC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7EA8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Trung Ngọc Phát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CE7EB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0939092126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09FE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06392" w14:paraId="331470A3" w14:textId="77777777" w:rsidTr="003B0F45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58D4F" w14:textId="77777777" w:rsidR="00E06392" w:rsidRDefault="00FF0D9F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BDC8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KT123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F7054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sự thay đổi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C15" w14:textId="77777777" w:rsidR="00E06392" w:rsidRDefault="00FF0D9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EA4E1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82EDF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Lê Long Hậu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AE066" w14:textId="77777777" w:rsidR="00E06392" w:rsidRDefault="00FF0D9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0907919197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9C84" w14:textId="77777777" w:rsidR="00E06392" w:rsidRDefault="00E063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3231DA48" w14:textId="77777777" w:rsidR="00E06392" w:rsidRDefault="00FF0D9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e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8"/>
        <w:gridCol w:w="2165"/>
        <w:gridCol w:w="934"/>
        <w:gridCol w:w="3559"/>
        <w:gridCol w:w="3700"/>
      </w:tblGrid>
      <w:tr w:rsidR="00E06392" w14:paraId="0E954D74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D7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806D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BB10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2956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B98E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06392" w14:paraId="54B0078B" w14:textId="77777777" w:rsidTr="003B0F45">
        <w:trPr>
          <w:trHeight w:val="127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920D4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D15A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20/06/22 – 26/06/22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4305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15F5" w14:textId="77777777" w:rsidR="00E06392" w:rsidRDefault="00E06392">
            <w:pPr>
              <w:spacing w:after="0" w:line="240" w:lineRule="auto"/>
              <w:ind w:left="-57" w:right="509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3E5A" w14:textId="77777777" w:rsidR="00E06392" w:rsidRDefault="00FF0D9F">
            <w:pPr>
              <w:spacing w:after="0" w:line="240" w:lineRule="auto"/>
              <w:ind w:left="-57" w:right="5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hoạt lớp vào tối thứ 5</w:t>
            </w:r>
          </w:p>
        </w:tc>
      </w:tr>
      <w:tr w:rsidR="00E06392" w14:paraId="09186833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E3B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268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27/06/22 – 03/07/22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4D08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BDF1" w14:textId="77777777" w:rsidR="00E06392" w:rsidRDefault="00FF0D9F">
            <w:pPr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căn bản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07EA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Marketing căn bản</w:t>
            </w:r>
          </w:p>
        </w:tc>
      </w:tr>
      <w:tr w:rsidR="00E06392" w14:paraId="347E3A37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22C9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5824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04/07/22 – 10/07/22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E84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45AF" w14:textId="77777777" w:rsidR="00E06392" w:rsidRDefault="00FF0D9F">
            <w:pPr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căn bản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E2C8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Marketing căn bản</w:t>
            </w:r>
          </w:p>
        </w:tc>
      </w:tr>
      <w:tr w:rsidR="00E06392" w14:paraId="7422D3CB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C124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6979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11/07/22 - 17/07/22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18B1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BD0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C74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47673EA7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40D4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D4FD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18/07/22 - 24/07/22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D44E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ECB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Nghỉ hè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562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Nghỉ hè</w:t>
            </w:r>
          </w:p>
        </w:tc>
      </w:tr>
      <w:tr w:rsidR="00E06392" w14:paraId="4F0AB11F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B608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27C4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25/07/22 - 31/07/22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563F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B85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Nghỉ hè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22D8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Nghỉ hè</w:t>
            </w:r>
          </w:p>
        </w:tc>
      </w:tr>
      <w:tr w:rsidR="00E06392" w14:paraId="1F84C08D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DAE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F98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01/08/22 - 07/08/22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E5A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6904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F8F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5A1E7E39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B55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B05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08/08/22 - 14/08/22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DCCB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938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B9DB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1F9347F2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D3D8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D4DC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15/08/22 - 21/08/22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F72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B3A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7375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Nguyên lý kế toán</w:t>
            </w:r>
          </w:p>
        </w:tc>
      </w:tr>
      <w:tr w:rsidR="00E06392" w14:paraId="748E8B0E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BD6F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3C46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22/08/22 - 28/08/22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3C16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F2F3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02B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392" w14:paraId="596CD5E5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985D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007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29/08/22 - 04/09/22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ADFBE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65D0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học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CC48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Nghỉ lễ 2.9</w:t>
            </w:r>
          </w:p>
        </w:tc>
      </w:tr>
      <w:tr w:rsidR="00E06392" w14:paraId="0B213CCA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6A46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D168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05/09/22 - 11/09/22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D5A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E09C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B03E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2"/>
                <w:szCs w:val="22"/>
              </w:rPr>
            </w:pPr>
          </w:p>
        </w:tc>
      </w:tr>
      <w:tr w:rsidR="00E06392" w14:paraId="4E375016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C7A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858C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12/09/22 - 18/09/22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D78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8B6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AB0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E06392" w14:paraId="3F4C88E3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8315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985C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19/09/22 - 25/09/22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40A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0E497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E7A74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E06392" w14:paraId="26D91B75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30A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33563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26/09/22 - 02/10/22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3CBCA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DE066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65EA1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E06392" w14:paraId="5CB06626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309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80FE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03/10/22 - 09/10/22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8200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2D04B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9601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E06392" w14:paraId="4B98A9BE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BAC13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540CC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10/10/22 - 16/10/22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3C18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435B4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D162D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E06392" w14:paraId="4AD89B3F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4BF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DDE06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17/10/22 - 23/10/22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6F7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FCF31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7605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- Tiền tệ</w:t>
            </w:r>
          </w:p>
        </w:tc>
      </w:tr>
      <w:tr w:rsidR="00E06392" w14:paraId="5D5CE73C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89C6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C197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24/10/22 - 30/10/22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0762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09346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và VHDN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C29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E06392" w14:paraId="34C0AB7F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FDFB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06B5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31/10/22 - 06/11/22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C336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DEF8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và VHDN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B15D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sự thay đổi</w:t>
            </w:r>
          </w:p>
        </w:tc>
      </w:tr>
      <w:tr w:rsidR="00E06392" w14:paraId="12DD02CF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0064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5F4F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07/11/22 - 13/11/22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B416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8CEE2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Đạo đức kinh doanh và VHDN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56C0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sự thay đổi</w:t>
            </w:r>
          </w:p>
        </w:tc>
      </w:tr>
      <w:tr w:rsidR="00E06392" w14:paraId="0FD206CB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18BA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65D74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14/11/22 - 20/11/22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0D4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6F4A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46E8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Quản trị sự thay đổi</w:t>
            </w:r>
          </w:p>
        </w:tc>
      </w:tr>
      <w:tr w:rsidR="00E06392" w14:paraId="36023F9A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5EF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96BA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21/11/22 - 27/11/22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E4BB7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B85C5" w14:textId="77777777" w:rsidR="00E06392" w:rsidRDefault="00E063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ABB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E06392" w14:paraId="02562FC9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C76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30DB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28/11/22 - 04/12/22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02B5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2E2F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78A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</w:tr>
      <w:tr w:rsidR="00E06392" w14:paraId="48CDD7E6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3E8A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0C561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05/12/22 - 11/12/22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0F701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08FE5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1650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</w:tr>
      <w:tr w:rsidR="00E06392" w14:paraId="702988FB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6E6B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CCE0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12/12/22 - 18/12/22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86439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B70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Toán kinh tế 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271F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E06392" w14:paraId="0FC80085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8F24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3799E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19/12/22 - 25/12/22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647C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4CAD4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6026F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E06392" w14:paraId="402DE3A0" w14:textId="77777777" w:rsidTr="003B0F45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9788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EC22" w14:textId="77777777" w:rsidR="00E06392" w:rsidRDefault="00FF0D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26/12/22 - 01/01/23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4C93D" w14:textId="77777777" w:rsidR="00E06392" w:rsidRDefault="00FF0D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910C9" w14:textId="77777777" w:rsidR="00E06392" w:rsidRDefault="00FF0D9F">
            <w:pPr>
              <w:tabs>
                <w:tab w:val="left" w:pos="567"/>
                <w:tab w:val="left" w:pos="1843"/>
              </w:tabs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5D0F3" w14:textId="77777777" w:rsidR="00E06392" w:rsidRDefault="00FF0D9F">
            <w:pPr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</w:tbl>
    <w:p w14:paraId="3B8259F3" w14:textId="77777777" w:rsidR="00E06392" w:rsidRDefault="00E06392"/>
    <w:p w14:paraId="12C19D8A" w14:textId="77777777" w:rsidR="00E06392" w:rsidRDefault="00E06392">
      <w:pPr>
        <w:sectPr w:rsidR="00E06392">
          <w:pgSz w:w="11907" w:h="16840"/>
          <w:pgMar w:top="426" w:right="425" w:bottom="1134" w:left="426" w:header="720" w:footer="720" w:gutter="0"/>
          <w:pgNumType w:start="1"/>
          <w:cols w:space="720"/>
        </w:sectPr>
      </w:pPr>
    </w:p>
    <w:p w14:paraId="28C57DF1" w14:textId="77777777" w:rsidR="00E06392" w:rsidRDefault="00E06392"/>
    <w:sectPr w:rsidR="00E06392">
      <w:type w:val="continuous"/>
      <w:pgSz w:w="11907" w:h="16840"/>
      <w:pgMar w:top="426" w:right="425" w:bottom="113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92"/>
    <w:rsid w:val="0001514F"/>
    <w:rsid w:val="00116579"/>
    <w:rsid w:val="001747A8"/>
    <w:rsid w:val="00193588"/>
    <w:rsid w:val="00237A2C"/>
    <w:rsid w:val="00295A29"/>
    <w:rsid w:val="002F019F"/>
    <w:rsid w:val="00315D33"/>
    <w:rsid w:val="00315DDA"/>
    <w:rsid w:val="003275F5"/>
    <w:rsid w:val="00391746"/>
    <w:rsid w:val="003B0F45"/>
    <w:rsid w:val="003D512A"/>
    <w:rsid w:val="004E6465"/>
    <w:rsid w:val="0055274C"/>
    <w:rsid w:val="005B10DE"/>
    <w:rsid w:val="00683460"/>
    <w:rsid w:val="006D2976"/>
    <w:rsid w:val="007360C5"/>
    <w:rsid w:val="00752F98"/>
    <w:rsid w:val="007A7073"/>
    <w:rsid w:val="008211D5"/>
    <w:rsid w:val="00825248"/>
    <w:rsid w:val="008C6F99"/>
    <w:rsid w:val="00906133"/>
    <w:rsid w:val="009555DE"/>
    <w:rsid w:val="009E61EC"/>
    <w:rsid w:val="00A24805"/>
    <w:rsid w:val="00A30B3F"/>
    <w:rsid w:val="00AB0A13"/>
    <w:rsid w:val="00AB236E"/>
    <w:rsid w:val="00AE138B"/>
    <w:rsid w:val="00B44B11"/>
    <w:rsid w:val="00B6607A"/>
    <w:rsid w:val="00BB6E29"/>
    <w:rsid w:val="00C2169A"/>
    <w:rsid w:val="00D72806"/>
    <w:rsid w:val="00D85B49"/>
    <w:rsid w:val="00E06392"/>
    <w:rsid w:val="00E57D53"/>
    <w:rsid w:val="00E87341"/>
    <w:rsid w:val="00EE5C7B"/>
    <w:rsid w:val="00F17FB8"/>
    <w:rsid w:val="00F9506B"/>
    <w:rsid w:val="00FC0E19"/>
    <w:rsid w:val="00FC3793"/>
    <w:rsid w:val="00FD7724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52526"/>
  <w15:docId w15:val="{B754DF0E-C75F-4242-9FA0-78F9242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MR-TAN</dc:creator>
  <cp:lastModifiedBy>Administrator</cp:lastModifiedBy>
  <cp:revision>4</cp:revision>
  <dcterms:created xsi:type="dcterms:W3CDTF">2022-08-10T02:15:00Z</dcterms:created>
  <dcterms:modified xsi:type="dcterms:W3CDTF">2022-08-10T02:26:00Z</dcterms:modified>
</cp:coreProperties>
</file>